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64510" w14:textId="77777777" w:rsidR="00FE66F5" w:rsidRPr="002D0A1F" w:rsidRDefault="00FE66F5" w:rsidP="001F436B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14:paraId="227BDA3B" w14:textId="77777777" w:rsidR="00443F52" w:rsidRPr="008A44C8" w:rsidRDefault="00443F52" w:rsidP="00443F5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28C2E4EC" w14:textId="680DC38D" w:rsidR="00670922" w:rsidRPr="00670922" w:rsidRDefault="00443F52" w:rsidP="00670922">
      <w:pPr>
        <w:pStyle w:val="afe"/>
        <w:jc w:val="center"/>
        <w:rPr>
          <w:rFonts w:ascii="Times New Roman" w:hAnsi="Times New Roman"/>
          <w:b/>
          <w:bCs/>
        </w:rPr>
      </w:pPr>
      <w:r w:rsidRPr="00670922">
        <w:rPr>
          <w:rFonts w:ascii="Times New Roman" w:hAnsi="Times New Roman"/>
          <w:b/>
          <w:bCs/>
        </w:rPr>
        <w:t>ОТЧЕТ</w:t>
      </w:r>
    </w:p>
    <w:p w14:paraId="52F32BA9" w14:textId="47C8C0EC" w:rsidR="00443F52" w:rsidRPr="00670922" w:rsidRDefault="00670922" w:rsidP="00670922">
      <w:pPr>
        <w:pStyle w:val="afe"/>
        <w:jc w:val="center"/>
        <w:rPr>
          <w:rFonts w:ascii="Times New Roman" w:hAnsi="Times New Roman"/>
          <w:b/>
          <w:bCs/>
        </w:rPr>
      </w:pPr>
      <w:r w:rsidRPr="00670922">
        <w:rPr>
          <w:rFonts w:ascii="Times New Roman" w:hAnsi="Times New Roman"/>
          <w:b/>
          <w:bCs/>
        </w:rPr>
        <w:t>о ходе реализации муниципальной программы</w:t>
      </w:r>
    </w:p>
    <w:p w14:paraId="430DFB23" w14:textId="4E23A478" w:rsidR="00BE572A" w:rsidRPr="00670922" w:rsidRDefault="00BE572A" w:rsidP="00670922">
      <w:pPr>
        <w:pStyle w:val="afe"/>
        <w:jc w:val="center"/>
        <w:rPr>
          <w:rFonts w:ascii="Times New Roman" w:eastAsia="Times New Roman" w:hAnsi="Times New Roman"/>
          <w:b/>
          <w:bCs/>
        </w:rPr>
      </w:pPr>
      <w:bookmarkStart w:id="0" w:name="_Hlk148966060"/>
      <w:r w:rsidRPr="00670922">
        <w:rPr>
          <w:rFonts w:ascii="Times New Roman" w:eastAsia="Times New Roman" w:hAnsi="Times New Roman"/>
          <w:b/>
          <w:bCs/>
        </w:rPr>
        <w:t>«Развитие экономики на территории Звениговского муниципального района»</w:t>
      </w:r>
    </w:p>
    <w:bookmarkEnd w:id="0"/>
    <w:p w14:paraId="62CBE33F" w14:textId="284C7387" w:rsidR="00114214" w:rsidRDefault="00BE572A" w:rsidP="00670922">
      <w:pPr>
        <w:pStyle w:val="afe"/>
        <w:jc w:val="center"/>
        <w:rPr>
          <w:rFonts w:ascii="Times New Roman" w:hAnsi="Times New Roman"/>
          <w:b/>
          <w:bCs/>
        </w:rPr>
      </w:pPr>
      <w:r w:rsidRPr="00670922">
        <w:rPr>
          <w:rFonts w:ascii="Times New Roman" w:hAnsi="Times New Roman"/>
          <w:b/>
          <w:bCs/>
        </w:rPr>
        <w:t>за 1 квартал 2024 г.</w:t>
      </w:r>
    </w:p>
    <w:p w14:paraId="7BD4E8B3" w14:textId="77777777" w:rsidR="00670922" w:rsidRPr="00670922" w:rsidRDefault="00670922" w:rsidP="00670922">
      <w:pPr>
        <w:pStyle w:val="afe"/>
        <w:jc w:val="center"/>
        <w:rPr>
          <w:rFonts w:ascii="Times New Roman" w:hAnsi="Times New Roman"/>
          <w:b/>
          <w:bCs/>
        </w:rPr>
      </w:pPr>
    </w:p>
    <w:p w14:paraId="57E3245B" w14:textId="0CBB93B5" w:rsidR="00443F52" w:rsidRPr="008A44C8" w:rsidRDefault="00210BB7" w:rsidP="00443F52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 w:rsidRPr="008A44C8">
        <w:rPr>
          <w:rFonts w:ascii="Times New Roman" w:hAnsi="Times New Roman"/>
          <w:bCs/>
          <w:color w:val="000000"/>
          <w:sz w:val="20"/>
          <w:szCs w:val="20"/>
        </w:rPr>
        <w:t>1.</w:t>
      </w:r>
      <w:r w:rsidR="00F608F5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="00443F52" w:rsidRPr="00E14030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670922">
        <w:rPr>
          <w:rFonts w:ascii="Times New Roman" w:hAnsi="Times New Roman"/>
          <w:bCs/>
          <w:color w:val="000000"/>
          <w:sz w:val="20"/>
          <w:szCs w:val="20"/>
        </w:rPr>
        <w:t>муниципальной программы</w:t>
      </w:r>
      <w:r w:rsidR="00443F52" w:rsidRPr="008A44C8">
        <w:rPr>
          <w:rFonts w:ascii="Times New Roman" w:hAnsi="Times New Roman"/>
          <w:sz w:val="20"/>
        </w:rPr>
        <w:t xml:space="preserve"> </w:t>
      </w:r>
    </w:p>
    <w:tbl>
      <w:tblPr>
        <w:tblStyle w:val="aa"/>
        <w:tblW w:w="1516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2126"/>
        <w:gridCol w:w="1134"/>
        <w:gridCol w:w="993"/>
        <w:gridCol w:w="992"/>
        <w:gridCol w:w="1134"/>
        <w:gridCol w:w="1134"/>
        <w:gridCol w:w="1701"/>
        <w:gridCol w:w="1276"/>
        <w:gridCol w:w="1701"/>
        <w:gridCol w:w="1275"/>
      </w:tblGrid>
      <w:tr w:rsidR="00670922" w:rsidRPr="008A44C8" w14:paraId="758A32EB" w14:textId="77777777" w:rsidTr="00E429FA">
        <w:tc>
          <w:tcPr>
            <w:tcW w:w="567" w:type="dxa"/>
            <w:vAlign w:val="center"/>
          </w:tcPr>
          <w:p w14:paraId="3FF695B1" w14:textId="77777777" w:rsidR="00670922" w:rsidRPr="008A44C8" w:rsidRDefault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134" w:type="dxa"/>
            <w:vAlign w:val="center"/>
          </w:tcPr>
          <w:p w14:paraId="71D990F2" w14:textId="66ADC352" w:rsidR="00670922" w:rsidRPr="008A44C8" w:rsidRDefault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94EC8">
              <w:rPr>
                <w:rFonts w:ascii="Times New Roman" w:hAnsi="Times New Roman"/>
                <w:color w:val="000000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2126" w:type="dxa"/>
            <w:vAlign w:val="center"/>
          </w:tcPr>
          <w:p w14:paraId="429A9876" w14:textId="77777777" w:rsidR="00670922" w:rsidRPr="008A44C8" w:rsidRDefault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14:paraId="113425D7" w14:textId="332B1F92" w:rsidR="00670922" w:rsidRPr="008A44C8" w:rsidRDefault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Уровень </w:t>
            </w:r>
            <w:r w:rsidRPr="00D9135A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993" w:type="dxa"/>
            <w:vAlign w:val="center"/>
          </w:tcPr>
          <w:p w14:paraId="436D1CB9" w14:textId="1866E468" w:rsidR="00670922" w:rsidRPr="008A44C8" w:rsidRDefault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92" w:type="dxa"/>
            <w:vAlign w:val="center"/>
          </w:tcPr>
          <w:p w14:paraId="4BF3AB0A" w14:textId="3E551E62" w:rsidR="00670922" w:rsidRPr="008A44C8" w:rsidRDefault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5DF5838F" w14:textId="627B5CB5" w:rsidR="00670922" w:rsidRPr="008A44C8" w:rsidRDefault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периода</w:t>
            </w:r>
          </w:p>
        </w:tc>
        <w:tc>
          <w:tcPr>
            <w:tcW w:w="1134" w:type="dxa"/>
            <w:vAlign w:val="center"/>
          </w:tcPr>
          <w:p w14:paraId="2EC4F87D" w14:textId="31A0740E" w:rsidR="00670922" w:rsidRPr="008A44C8" w:rsidRDefault="0067092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рогнозное значение на конец отчетного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периода</w:t>
            </w:r>
          </w:p>
        </w:tc>
        <w:tc>
          <w:tcPr>
            <w:tcW w:w="1701" w:type="dxa"/>
            <w:vAlign w:val="center"/>
          </w:tcPr>
          <w:p w14:paraId="557DB0B2" w14:textId="77777777" w:rsidR="00670922" w:rsidRPr="008A44C8" w:rsidRDefault="0067092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51F07BF9" w14:textId="739110EE" w:rsidR="00670922" w:rsidRPr="008A44C8" w:rsidRDefault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279AA08E" w14:textId="1F435E1E" w:rsidR="00670922" w:rsidRPr="008A44C8" w:rsidRDefault="00670922" w:rsidP="00297E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Информационная система</w:t>
            </w:r>
          </w:p>
        </w:tc>
        <w:tc>
          <w:tcPr>
            <w:tcW w:w="1275" w:type="dxa"/>
            <w:vAlign w:val="center"/>
          </w:tcPr>
          <w:p w14:paraId="1472072E" w14:textId="767E6EDA" w:rsidR="00670922" w:rsidRPr="008A44C8" w:rsidRDefault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670922" w:rsidRPr="008A44C8" w14:paraId="5002FC8E" w14:textId="77777777" w:rsidTr="00E429FA">
        <w:tc>
          <w:tcPr>
            <w:tcW w:w="567" w:type="dxa"/>
          </w:tcPr>
          <w:p w14:paraId="51D05EF3" w14:textId="77777777" w:rsidR="00670922" w:rsidRPr="008A44C8" w:rsidRDefault="00670922" w:rsidP="0003577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134" w:type="dxa"/>
          </w:tcPr>
          <w:p w14:paraId="41D77A9A" w14:textId="77777777" w:rsidR="00670922" w:rsidRPr="008A44C8" w:rsidRDefault="00670922" w:rsidP="0003577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6" w:type="dxa"/>
          </w:tcPr>
          <w:p w14:paraId="0287361F" w14:textId="77777777" w:rsidR="00670922" w:rsidRPr="008A44C8" w:rsidRDefault="00670922" w:rsidP="0003577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18340461" w14:textId="77777777" w:rsidR="00670922" w:rsidRPr="008A44C8" w:rsidRDefault="00670922" w:rsidP="003C15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14:paraId="61DD2F5F" w14:textId="77777777" w:rsidR="00670922" w:rsidRPr="008A44C8" w:rsidRDefault="00670922" w:rsidP="003C15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7D6F327D" w14:textId="77777777" w:rsidR="00670922" w:rsidRPr="008A44C8" w:rsidRDefault="00670922" w:rsidP="00D94EC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2DF0E397" w14:textId="77777777" w:rsidR="00670922" w:rsidRPr="008A44C8" w:rsidRDefault="00670922" w:rsidP="003C156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0D57ED34" w14:textId="77777777" w:rsidR="00670922" w:rsidDel="00320567" w:rsidRDefault="00670922" w:rsidP="007901E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701" w:type="dxa"/>
          </w:tcPr>
          <w:p w14:paraId="0133931A" w14:textId="77777777" w:rsidR="00670922" w:rsidRPr="008A44C8" w:rsidRDefault="00670922" w:rsidP="007901E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329EEA31" w14:textId="77777777" w:rsidR="00670922" w:rsidRPr="008A44C8" w:rsidRDefault="00670922" w:rsidP="007901E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24926B12" w14:textId="416D6769" w:rsidR="00670922" w:rsidRDefault="00670922" w:rsidP="007901E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5" w:type="dxa"/>
          </w:tcPr>
          <w:p w14:paraId="18ECD062" w14:textId="6156AF15" w:rsidR="00670922" w:rsidRPr="008A44C8" w:rsidRDefault="00670922" w:rsidP="007901E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70922" w:rsidRPr="008A44C8" w14:paraId="6D2E645B" w14:textId="77777777" w:rsidTr="00E429FA">
        <w:tc>
          <w:tcPr>
            <w:tcW w:w="567" w:type="dxa"/>
          </w:tcPr>
          <w:p w14:paraId="5ED6AC93" w14:textId="77777777" w:rsidR="00670922" w:rsidRPr="008A44C8" w:rsidRDefault="00670922" w:rsidP="00BE572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14600" w:type="dxa"/>
            <w:gridSpan w:val="11"/>
          </w:tcPr>
          <w:p w14:paraId="73A0717B" w14:textId="2762F746" w:rsidR="00670922" w:rsidRPr="008A44C8" w:rsidRDefault="00670922" w:rsidP="0067092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Цель муниципальной программы «</w:t>
            </w:r>
            <w:r w:rsidRPr="00670922">
              <w:rPr>
                <w:rFonts w:ascii="Times New Roman" w:hAnsi="Times New Roman"/>
                <w:color w:val="000000"/>
                <w:sz w:val="16"/>
                <w:szCs w:val="16"/>
              </w:rPr>
              <w:t>Обеспечение сбалансированного экономического развития и конкурентоспособности экономики Звениговского муниципального района Республики Марий Эл»</w:t>
            </w:r>
          </w:p>
        </w:tc>
      </w:tr>
      <w:tr w:rsidR="00670922" w:rsidRPr="008A44C8" w14:paraId="7593760C" w14:textId="77777777" w:rsidTr="00E429FA">
        <w:tc>
          <w:tcPr>
            <w:tcW w:w="567" w:type="dxa"/>
          </w:tcPr>
          <w:p w14:paraId="27CCEDD2" w14:textId="12B2B12A" w:rsidR="00670922" w:rsidRPr="008A44C8" w:rsidRDefault="00E429FA" w:rsidP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1134" w:type="dxa"/>
          </w:tcPr>
          <w:p w14:paraId="7BCC6761" w14:textId="77777777" w:rsidR="00670922" w:rsidRPr="008A44C8" w:rsidRDefault="00670922" w:rsidP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E920" w14:textId="4C8337D3" w:rsidR="00670922" w:rsidRPr="008A44C8" w:rsidRDefault="00670922" w:rsidP="0067092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объем отгруженной промышленной 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583F" w14:textId="61017849" w:rsidR="00670922" w:rsidRPr="008A44C8" w:rsidRDefault="00670922" w:rsidP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DB23" w14:textId="2AD7835B" w:rsidR="00670922" w:rsidRPr="008A44C8" w:rsidRDefault="00670922" w:rsidP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96FF" w14:textId="202C26BD" w:rsidR="00670922" w:rsidRPr="008A44C8" w:rsidRDefault="00670922" w:rsidP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357E80D7" w14:textId="5276237F" w:rsidR="00670922" w:rsidRPr="008A44C8" w:rsidRDefault="006D157A" w:rsidP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7854,6</w:t>
            </w:r>
          </w:p>
        </w:tc>
        <w:tc>
          <w:tcPr>
            <w:tcW w:w="1134" w:type="dxa"/>
          </w:tcPr>
          <w:p w14:paraId="51218787" w14:textId="35CE99C1" w:rsidR="00670922" w:rsidRPr="008A44C8" w:rsidRDefault="00670922" w:rsidP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0E593491" w14:textId="77777777" w:rsidR="00670922" w:rsidRPr="008A44C8" w:rsidRDefault="00670922" w:rsidP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24F15" w14:textId="4AE72948" w:rsidR="00670922" w:rsidRPr="008A44C8" w:rsidRDefault="00670922" w:rsidP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26563,0</w:t>
            </w:r>
          </w:p>
        </w:tc>
        <w:tc>
          <w:tcPr>
            <w:tcW w:w="1701" w:type="dxa"/>
          </w:tcPr>
          <w:p w14:paraId="613A0F3A" w14:textId="13B1C7DC" w:rsidR="00670922" w:rsidRPr="008A44C8" w:rsidRDefault="00E429FA" w:rsidP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Маристат </w:t>
            </w:r>
          </w:p>
        </w:tc>
        <w:tc>
          <w:tcPr>
            <w:tcW w:w="1275" w:type="dxa"/>
          </w:tcPr>
          <w:p w14:paraId="2C5FE2FB" w14:textId="0EF17C4B" w:rsidR="00670922" w:rsidRPr="008A44C8" w:rsidRDefault="00670922" w:rsidP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670922" w:rsidRPr="008A44C8" w14:paraId="36AB5E8A" w14:textId="77777777" w:rsidTr="00E429FA">
        <w:tc>
          <w:tcPr>
            <w:tcW w:w="567" w:type="dxa"/>
          </w:tcPr>
          <w:p w14:paraId="35249369" w14:textId="5CDE2E4D" w:rsidR="00670922" w:rsidRPr="008A44C8" w:rsidRDefault="00E429FA" w:rsidP="00E429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1134" w:type="dxa"/>
          </w:tcPr>
          <w:p w14:paraId="5737F018" w14:textId="77777777" w:rsidR="00670922" w:rsidRPr="008A44C8" w:rsidRDefault="00670922" w:rsidP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B777" w14:textId="1070722C" w:rsidR="00670922" w:rsidRPr="008A44C8" w:rsidRDefault="00670922" w:rsidP="0067092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на одного работника по полному кругу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158A" w14:textId="44D8B9CE" w:rsidR="00670922" w:rsidRPr="008A44C8" w:rsidRDefault="00670922" w:rsidP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88F8" w14:textId="5CE13EB6" w:rsidR="00670922" w:rsidRPr="008A44C8" w:rsidRDefault="00670922" w:rsidP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4666" w14:textId="482FA6B5" w:rsidR="00670922" w:rsidRPr="008A44C8" w:rsidRDefault="00670922" w:rsidP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3AD2624A" w14:textId="6FDB2FCF" w:rsidR="00670922" w:rsidRPr="008A44C8" w:rsidRDefault="00EA21CB" w:rsidP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3411834E" w14:textId="51ED642B" w:rsidR="00670922" w:rsidRPr="008A44C8" w:rsidRDefault="00670922" w:rsidP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EE719AF" w14:textId="77777777" w:rsidR="00670922" w:rsidRPr="008A44C8" w:rsidRDefault="00670922" w:rsidP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19F4" w14:textId="21279A28" w:rsidR="00670922" w:rsidRPr="008A44C8" w:rsidRDefault="00670922" w:rsidP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49868,4</w:t>
            </w:r>
          </w:p>
        </w:tc>
        <w:tc>
          <w:tcPr>
            <w:tcW w:w="1701" w:type="dxa"/>
          </w:tcPr>
          <w:p w14:paraId="0CE7BA20" w14:textId="70258947" w:rsidR="00670922" w:rsidRPr="008A44C8" w:rsidRDefault="00E429FA" w:rsidP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Маристат</w:t>
            </w:r>
          </w:p>
        </w:tc>
        <w:tc>
          <w:tcPr>
            <w:tcW w:w="1275" w:type="dxa"/>
          </w:tcPr>
          <w:p w14:paraId="4169BE2C" w14:textId="77777777" w:rsidR="006D157A" w:rsidRDefault="006D157A" w:rsidP="006D157A">
            <w:pPr>
              <w:jc w:val="both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6D157A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В соответствии с каталогом информационно-статистических изданий Маристата показатель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ежегодно </w:t>
            </w:r>
            <w:r w:rsidRPr="006D157A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формируется до </w:t>
            </w:r>
          </w:p>
          <w:p w14:paraId="2CE3B534" w14:textId="4DAD07B1" w:rsidR="00670922" w:rsidRPr="006D157A" w:rsidRDefault="006D157A" w:rsidP="006D157A">
            <w:pPr>
              <w:jc w:val="both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6D157A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1 июля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следующего за отчетным годом</w:t>
            </w:r>
          </w:p>
        </w:tc>
      </w:tr>
      <w:tr w:rsidR="00670922" w:rsidRPr="008A44C8" w14:paraId="1C8AF7C0" w14:textId="77777777" w:rsidTr="00E429FA">
        <w:tc>
          <w:tcPr>
            <w:tcW w:w="567" w:type="dxa"/>
          </w:tcPr>
          <w:p w14:paraId="558EF7BB" w14:textId="202919FC" w:rsidR="00670922" w:rsidRPr="00BE572A" w:rsidRDefault="00E429FA" w:rsidP="00E429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1.3.</w:t>
            </w:r>
          </w:p>
        </w:tc>
        <w:tc>
          <w:tcPr>
            <w:tcW w:w="1134" w:type="dxa"/>
          </w:tcPr>
          <w:p w14:paraId="68C2AC27" w14:textId="77777777" w:rsidR="00670922" w:rsidRPr="008A44C8" w:rsidRDefault="00670922" w:rsidP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519A" w14:textId="495CFA0A" w:rsidR="00670922" w:rsidRPr="008A44C8" w:rsidRDefault="00670922" w:rsidP="0067092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темп роста среднемесячной заработной платы на одного работника по полному кругу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36F9" w14:textId="0EF1222F" w:rsidR="00670922" w:rsidRPr="008A44C8" w:rsidRDefault="00670922" w:rsidP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D81F4" w14:textId="1A4EDE25" w:rsidR="00670922" w:rsidRPr="008A44C8" w:rsidRDefault="00670922" w:rsidP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489A" w14:textId="5EAD0369" w:rsidR="00670922" w:rsidRPr="008A44C8" w:rsidRDefault="00670922" w:rsidP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4041296A" w14:textId="46C60585" w:rsidR="00670922" w:rsidRPr="008A44C8" w:rsidRDefault="00EA21CB" w:rsidP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1EDEAFCF" w14:textId="1B28A468" w:rsidR="00670922" w:rsidRPr="008A44C8" w:rsidRDefault="00670922" w:rsidP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00B6C0B" w14:textId="77777777" w:rsidR="00670922" w:rsidRPr="008A44C8" w:rsidRDefault="00670922" w:rsidP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CC5A7" w14:textId="0751B2B2" w:rsidR="00670922" w:rsidRPr="008A44C8" w:rsidRDefault="00670922" w:rsidP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105,6</w:t>
            </w:r>
          </w:p>
        </w:tc>
        <w:tc>
          <w:tcPr>
            <w:tcW w:w="1701" w:type="dxa"/>
          </w:tcPr>
          <w:p w14:paraId="15E33594" w14:textId="6DF65CEC" w:rsidR="00670922" w:rsidRPr="008A44C8" w:rsidRDefault="00E429FA" w:rsidP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Маристат</w:t>
            </w:r>
          </w:p>
        </w:tc>
        <w:tc>
          <w:tcPr>
            <w:tcW w:w="1275" w:type="dxa"/>
          </w:tcPr>
          <w:p w14:paraId="488B2158" w14:textId="77777777" w:rsidR="00670922" w:rsidRPr="008A44C8" w:rsidRDefault="00670922" w:rsidP="006709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E429FA" w:rsidRPr="008A44C8" w14:paraId="2896F768" w14:textId="77777777" w:rsidTr="006D19EA">
        <w:tc>
          <w:tcPr>
            <w:tcW w:w="567" w:type="dxa"/>
          </w:tcPr>
          <w:p w14:paraId="6DF67088" w14:textId="44C9DABB" w:rsidR="00E429FA" w:rsidRPr="00BE572A" w:rsidRDefault="00E429FA" w:rsidP="00E429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14600" w:type="dxa"/>
            <w:gridSpan w:val="11"/>
          </w:tcPr>
          <w:p w14:paraId="31807861" w14:textId="613DB92B" w:rsidR="00E429FA" w:rsidRPr="008A44C8" w:rsidRDefault="00E429FA" w:rsidP="00E429FA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429FA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Цель муниципальной программы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«</w:t>
            </w:r>
            <w:r w:rsidRPr="00E429FA">
              <w:rPr>
                <w:rFonts w:ascii="Times New Roman" w:hAnsi="Times New Roman"/>
                <w:color w:val="000000"/>
                <w:sz w:val="16"/>
                <w:szCs w:val="16"/>
              </w:rPr>
              <w:t>Улучшение инвестиционного климата в Звениговском муниципальном района Республики Марий Эл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»</w:t>
            </w:r>
          </w:p>
        </w:tc>
      </w:tr>
      <w:tr w:rsidR="00E429FA" w:rsidRPr="008A44C8" w14:paraId="6155069C" w14:textId="77777777" w:rsidTr="00D6611E">
        <w:tc>
          <w:tcPr>
            <w:tcW w:w="567" w:type="dxa"/>
          </w:tcPr>
          <w:p w14:paraId="29D1415A" w14:textId="7A93B925" w:rsidR="00E429FA" w:rsidRPr="00BE572A" w:rsidRDefault="00E429FA" w:rsidP="00E429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2.1.</w:t>
            </w:r>
          </w:p>
        </w:tc>
        <w:tc>
          <w:tcPr>
            <w:tcW w:w="1134" w:type="dxa"/>
          </w:tcPr>
          <w:p w14:paraId="5BC4DC15" w14:textId="77777777" w:rsidR="00E429FA" w:rsidRPr="008A44C8" w:rsidRDefault="00E429FA" w:rsidP="00E429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E8EC" w14:textId="2CDBA8EA" w:rsidR="00E429FA" w:rsidRPr="00E429FA" w:rsidRDefault="00E429FA" w:rsidP="00E429FA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429FA">
              <w:rPr>
                <w:rFonts w:ascii="Times New Roman" w:hAnsi="Times New Roman"/>
                <w:sz w:val="16"/>
                <w:szCs w:val="16"/>
              </w:rPr>
              <w:t>инвестиции в основной капитал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70A9" w14:textId="083F32FB" w:rsidR="00E429FA" w:rsidRPr="008A44C8" w:rsidRDefault="00E429FA" w:rsidP="00E429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EE0D" w14:textId="7B937556" w:rsidR="00E429FA" w:rsidRPr="008A44C8" w:rsidRDefault="00E429FA" w:rsidP="00E429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391F" w14:textId="6309603F" w:rsidR="00E429FA" w:rsidRPr="008A44C8" w:rsidRDefault="00E429FA" w:rsidP="00E429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5DBC3047" w14:textId="0137FB02" w:rsidR="00E429FA" w:rsidRPr="008A44C8" w:rsidRDefault="00EA21CB" w:rsidP="00E429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179501B7" w14:textId="5BA52B4E" w:rsidR="00E429FA" w:rsidRPr="008A44C8" w:rsidRDefault="00E429FA" w:rsidP="00E429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A6F8EDD" w14:textId="77777777" w:rsidR="00E429FA" w:rsidRPr="008A44C8" w:rsidRDefault="00E429FA" w:rsidP="00E429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4C895C5" w14:textId="6C35C598" w:rsidR="00E429FA" w:rsidRPr="008A44C8" w:rsidRDefault="00E429FA" w:rsidP="00E429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1915,7</w:t>
            </w:r>
          </w:p>
        </w:tc>
        <w:tc>
          <w:tcPr>
            <w:tcW w:w="1701" w:type="dxa"/>
          </w:tcPr>
          <w:p w14:paraId="7227F4D8" w14:textId="1F57AD77" w:rsidR="00E429FA" w:rsidRPr="008A44C8" w:rsidRDefault="00E429FA" w:rsidP="00E429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Маристат</w:t>
            </w:r>
          </w:p>
        </w:tc>
        <w:tc>
          <w:tcPr>
            <w:tcW w:w="1275" w:type="dxa"/>
          </w:tcPr>
          <w:p w14:paraId="63DD5AFA" w14:textId="77777777" w:rsidR="00BC2740" w:rsidRPr="00BC2740" w:rsidRDefault="00BC2740" w:rsidP="00BC2740">
            <w:pPr>
              <w:jc w:val="both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C2740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В соответствии с каталогом информационно-статистических изданий Маристата показатель ежегодно формируется до </w:t>
            </w:r>
          </w:p>
          <w:p w14:paraId="01E8F6E9" w14:textId="3DF80881" w:rsidR="00E429FA" w:rsidRPr="008A44C8" w:rsidRDefault="00BC2740" w:rsidP="00BC2740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C2740">
              <w:rPr>
                <w:rFonts w:ascii="Times New Roman" w:hAnsi="Times New Roman"/>
                <w:color w:val="000000"/>
                <w:sz w:val="12"/>
                <w:szCs w:val="12"/>
              </w:rPr>
              <w:t>1 июля следующего за отчетным годом</w:t>
            </w:r>
          </w:p>
        </w:tc>
      </w:tr>
      <w:tr w:rsidR="00E429FA" w:rsidRPr="008A44C8" w14:paraId="5A145F7C" w14:textId="77777777" w:rsidTr="00637A7E">
        <w:tc>
          <w:tcPr>
            <w:tcW w:w="567" w:type="dxa"/>
          </w:tcPr>
          <w:p w14:paraId="61815C9F" w14:textId="6B65FBBA" w:rsidR="00E429FA" w:rsidRPr="00BE572A" w:rsidRDefault="00E429FA" w:rsidP="00E429F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14600" w:type="dxa"/>
            <w:gridSpan w:val="11"/>
          </w:tcPr>
          <w:p w14:paraId="2591A7C2" w14:textId="77777777" w:rsidR="00D73B19" w:rsidRPr="00D73B19" w:rsidRDefault="00E429FA" w:rsidP="00D73B1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73B19">
              <w:rPr>
                <w:rFonts w:ascii="Times New Roman" w:hAnsi="Times New Roman"/>
                <w:color w:val="000000"/>
                <w:sz w:val="16"/>
                <w:szCs w:val="16"/>
              </w:rPr>
              <w:t>Цель муниципальной программы «</w:t>
            </w:r>
            <w:r w:rsidR="00D73B19" w:rsidRPr="00D73B1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Создание благоприятных условий для развития малого и среднего предпринимательства на основе повышения качества и эффективности </w:t>
            </w:r>
          </w:p>
          <w:p w14:paraId="506F54C8" w14:textId="3426A2A5" w:rsidR="00E429FA" w:rsidRPr="00D73B19" w:rsidRDefault="00D73B19" w:rsidP="00D73B1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73B19">
              <w:rPr>
                <w:rFonts w:ascii="Times New Roman" w:hAnsi="Times New Roman"/>
                <w:color w:val="000000"/>
                <w:sz w:val="16"/>
                <w:szCs w:val="16"/>
              </w:rPr>
              <w:t>мер муниципальной поддержки на муниципальном уровне»</w:t>
            </w:r>
          </w:p>
        </w:tc>
      </w:tr>
      <w:tr w:rsidR="00D73B19" w:rsidRPr="008A44C8" w14:paraId="5C842DAC" w14:textId="77777777" w:rsidTr="00B47861">
        <w:tc>
          <w:tcPr>
            <w:tcW w:w="567" w:type="dxa"/>
          </w:tcPr>
          <w:p w14:paraId="5C9B4C24" w14:textId="5C16407A" w:rsidR="00D73B19" w:rsidRPr="00BE572A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3.1.</w:t>
            </w:r>
          </w:p>
        </w:tc>
        <w:tc>
          <w:tcPr>
            <w:tcW w:w="1134" w:type="dxa"/>
          </w:tcPr>
          <w:p w14:paraId="4CC4D91E" w14:textId="77777777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3E26" w14:textId="680658BA" w:rsidR="00D73B19" w:rsidRPr="00D73B19" w:rsidRDefault="00D73B19" w:rsidP="00D73B1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73B19">
              <w:rPr>
                <w:rFonts w:ascii="Times New Roman" w:hAnsi="Times New Roman"/>
                <w:sz w:val="16"/>
                <w:szCs w:val="16"/>
              </w:rPr>
              <w:t>количество субъектов малого и среднего предпринимательства, осуществляющих деятельность в Республике Марий Эл</w:t>
            </w:r>
          </w:p>
        </w:tc>
        <w:tc>
          <w:tcPr>
            <w:tcW w:w="1134" w:type="dxa"/>
          </w:tcPr>
          <w:p w14:paraId="07BF0103" w14:textId="597A0B66" w:rsidR="00D73B19" w:rsidRPr="00D73B19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73B19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64B3" w14:textId="7965C372" w:rsidR="00D73B19" w:rsidRPr="00D73B19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73B19"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</w:tcPr>
          <w:p w14:paraId="2D82EECF" w14:textId="4F046A57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1310557E" w14:textId="5B5B4949" w:rsidR="00D73B19" w:rsidRPr="008A44C8" w:rsidRDefault="00EA21CB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187</w:t>
            </w:r>
          </w:p>
        </w:tc>
        <w:tc>
          <w:tcPr>
            <w:tcW w:w="1134" w:type="dxa"/>
          </w:tcPr>
          <w:p w14:paraId="74AC7187" w14:textId="58174E3C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68C2F12" w14:textId="77777777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AF69617" w14:textId="5E515E27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701" w:type="dxa"/>
          </w:tcPr>
          <w:p w14:paraId="79660297" w14:textId="12B0147F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73B19">
              <w:rPr>
                <w:rFonts w:ascii="Times New Roman" w:hAnsi="Times New Roman"/>
                <w:color w:val="000000"/>
                <w:sz w:val="16"/>
                <w:szCs w:val="16"/>
              </w:rPr>
              <w:t>Маристат</w:t>
            </w:r>
          </w:p>
        </w:tc>
        <w:tc>
          <w:tcPr>
            <w:tcW w:w="1275" w:type="dxa"/>
          </w:tcPr>
          <w:p w14:paraId="597E475A" w14:textId="77777777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D73B19" w:rsidRPr="008A44C8" w14:paraId="0AB07A66" w14:textId="77777777" w:rsidTr="00B47861">
        <w:tc>
          <w:tcPr>
            <w:tcW w:w="567" w:type="dxa"/>
          </w:tcPr>
          <w:p w14:paraId="03C3939F" w14:textId="5D89AD9B" w:rsidR="00D73B19" w:rsidRPr="00BE572A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3.2.</w:t>
            </w:r>
          </w:p>
        </w:tc>
        <w:tc>
          <w:tcPr>
            <w:tcW w:w="1134" w:type="dxa"/>
          </w:tcPr>
          <w:p w14:paraId="0102F596" w14:textId="77777777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1F28" w14:textId="5686B71A" w:rsidR="00D73B19" w:rsidRPr="00D73B19" w:rsidRDefault="00D73B19" w:rsidP="00D73B1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73B19">
              <w:rPr>
                <w:rFonts w:ascii="Times New Roman" w:hAnsi="Times New Roman"/>
                <w:sz w:val="16"/>
                <w:szCs w:val="16"/>
              </w:rPr>
              <w:t xml:space="preserve">налоговых поступлений от субъектов малого и среднего предпринимательства, уплачивающих налоги со специальными налоговыми режимами, в бюджет </w:t>
            </w:r>
            <w:r w:rsidRPr="00D73B19">
              <w:rPr>
                <w:rFonts w:ascii="Times New Roman" w:hAnsi="Times New Roman"/>
                <w:sz w:val="16"/>
                <w:szCs w:val="16"/>
              </w:rPr>
              <w:lastRenderedPageBreak/>
              <w:t>Звениговского муниципального района</w:t>
            </w:r>
          </w:p>
        </w:tc>
        <w:tc>
          <w:tcPr>
            <w:tcW w:w="1134" w:type="dxa"/>
          </w:tcPr>
          <w:p w14:paraId="727C2D0D" w14:textId="3A14244B" w:rsidR="00D73B19" w:rsidRPr="00D73B19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73B19">
              <w:rPr>
                <w:rFonts w:ascii="Times New Roman" w:hAnsi="Times New Roman"/>
                <w:sz w:val="16"/>
                <w:szCs w:val="16"/>
              </w:rPr>
              <w:lastRenderedPageBreak/>
              <w:t>КПМ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97F3" w14:textId="579A2182" w:rsidR="00D73B19" w:rsidRPr="00D73B19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млн. руб.</w:t>
            </w:r>
          </w:p>
        </w:tc>
        <w:tc>
          <w:tcPr>
            <w:tcW w:w="992" w:type="dxa"/>
          </w:tcPr>
          <w:p w14:paraId="7DBB1572" w14:textId="77707DF1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0D32C442" w14:textId="0A5C5395" w:rsidR="00D73B19" w:rsidRPr="008A44C8" w:rsidRDefault="002C3D71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2,32</w:t>
            </w:r>
          </w:p>
        </w:tc>
        <w:tc>
          <w:tcPr>
            <w:tcW w:w="1134" w:type="dxa"/>
          </w:tcPr>
          <w:p w14:paraId="6F9FC59B" w14:textId="11213009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F6CBCE6" w14:textId="77777777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997AB7A" w14:textId="287369CD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26,2</w:t>
            </w:r>
          </w:p>
        </w:tc>
        <w:tc>
          <w:tcPr>
            <w:tcW w:w="1701" w:type="dxa"/>
          </w:tcPr>
          <w:p w14:paraId="1023759F" w14:textId="3D48434F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Данные финансового управления района</w:t>
            </w:r>
          </w:p>
        </w:tc>
        <w:tc>
          <w:tcPr>
            <w:tcW w:w="1275" w:type="dxa"/>
          </w:tcPr>
          <w:p w14:paraId="3B641CC5" w14:textId="77777777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D73B19" w:rsidRPr="008A44C8" w14:paraId="38C65024" w14:textId="77777777" w:rsidTr="00911C77">
        <w:tc>
          <w:tcPr>
            <w:tcW w:w="567" w:type="dxa"/>
          </w:tcPr>
          <w:p w14:paraId="24B972FC" w14:textId="7F448AF1" w:rsidR="00D73B19" w:rsidRPr="00BE572A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1134" w:type="dxa"/>
          </w:tcPr>
          <w:p w14:paraId="797D0296" w14:textId="77777777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66" w:type="dxa"/>
            <w:gridSpan w:val="10"/>
            <w:vAlign w:val="center"/>
          </w:tcPr>
          <w:p w14:paraId="7B7E566B" w14:textId="06AB2A11" w:rsidR="00D73B19" w:rsidRPr="008A44C8" w:rsidRDefault="00D73B19" w:rsidP="00D73B1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73B1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Цель муниципальной программы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«</w:t>
            </w:r>
            <w:r w:rsidRPr="00D73B19">
              <w:rPr>
                <w:rFonts w:ascii="Times New Roman" w:hAnsi="Times New Roman"/>
                <w:color w:val="000000"/>
                <w:sz w:val="16"/>
                <w:szCs w:val="16"/>
              </w:rPr>
              <w:t>Обеспечение комфортных условий жизнедеятельности на сельских территориях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»</w:t>
            </w:r>
          </w:p>
        </w:tc>
      </w:tr>
      <w:tr w:rsidR="00D73B19" w:rsidRPr="008A44C8" w14:paraId="04F87680" w14:textId="77777777" w:rsidTr="006E20FB">
        <w:tc>
          <w:tcPr>
            <w:tcW w:w="567" w:type="dxa"/>
          </w:tcPr>
          <w:p w14:paraId="3024C566" w14:textId="35E934DC" w:rsidR="00D73B19" w:rsidRPr="00BE572A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4.1.</w:t>
            </w:r>
          </w:p>
        </w:tc>
        <w:tc>
          <w:tcPr>
            <w:tcW w:w="1134" w:type="dxa"/>
          </w:tcPr>
          <w:p w14:paraId="0DB5A104" w14:textId="77777777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CA75" w14:textId="05EF1CB8" w:rsidR="00D73B19" w:rsidRPr="00D73B19" w:rsidRDefault="00D73B19" w:rsidP="00D73B1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73B19">
              <w:rPr>
                <w:rFonts w:ascii="Times New Roman" w:hAnsi="Times New Roman"/>
                <w:sz w:val="16"/>
                <w:szCs w:val="16"/>
              </w:rPr>
              <w:t xml:space="preserve">Осуществление строительства (приобретения) жилья гражданами, проживающими на сельских территориях или изъявившими желание постоянно проживать на сельских территориях и нуждающимися в улучшении жилищных условий, которым предоставлены социальные выплаты   </w:t>
            </w:r>
          </w:p>
        </w:tc>
        <w:tc>
          <w:tcPr>
            <w:tcW w:w="1134" w:type="dxa"/>
          </w:tcPr>
          <w:p w14:paraId="62D9A03A" w14:textId="4B93C53B" w:rsidR="00D73B19" w:rsidRPr="008A44C8" w:rsidRDefault="00AF441E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73B19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993" w:type="dxa"/>
          </w:tcPr>
          <w:p w14:paraId="51E4B3FA" w14:textId="61FAB1BA" w:rsidR="00D73B19" w:rsidRPr="008A44C8" w:rsidRDefault="00AF441E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кв.м.</w:t>
            </w:r>
          </w:p>
        </w:tc>
        <w:tc>
          <w:tcPr>
            <w:tcW w:w="992" w:type="dxa"/>
          </w:tcPr>
          <w:p w14:paraId="4DD94EAB" w14:textId="7A10AC09" w:rsidR="00D73B19" w:rsidRPr="008A44C8" w:rsidRDefault="00BC2740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14:paraId="24ABCF96" w14:textId="20673521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14:paraId="6E4782AF" w14:textId="133A3401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86D6192" w14:textId="77777777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744EA65" w14:textId="19F67EB2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01" w:type="dxa"/>
          </w:tcPr>
          <w:p w14:paraId="19E0DBB1" w14:textId="77777777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258D536" w14:textId="77777777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D73B19" w:rsidRPr="008A44C8" w14:paraId="77A896E3" w14:textId="77777777" w:rsidTr="006E20FB">
        <w:tc>
          <w:tcPr>
            <w:tcW w:w="567" w:type="dxa"/>
          </w:tcPr>
          <w:p w14:paraId="63D1203A" w14:textId="77777777" w:rsidR="00D73B19" w:rsidRPr="00BE572A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8CE2C7B" w14:textId="77777777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5B9A" w14:textId="412D8008" w:rsidR="00D73B19" w:rsidRPr="00D73B19" w:rsidRDefault="00D73B19" w:rsidP="00D73B1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73B19">
              <w:rPr>
                <w:rFonts w:ascii="Times New Roman" w:hAnsi="Times New Roman"/>
                <w:sz w:val="16"/>
                <w:szCs w:val="16"/>
              </w:rPr>
              <w:t xml:space="preserve">Количество реализованных проектов комплексного развития сельских территорий </w:t>
            </w:r>
          </w:p>
        </w:tc>
        <w:tc>
          <w:tcPr>
            <w:tcW w:w="1134" w:type="dxa"/>
          </w:tcPr>
          <w:p w14:paraId="71FFF284" w14:textId="7F025021" w:rsidR="00D73B19" w:rsidRPr="008A44C8" w:rsidRDefault="00AF441E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73B19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993" w:type="dxa"/>
          </w:tcPr>
          <w:p w14:paraId="0307AE6A" w14:textId="09DF67EA" w:rsidR="00D73B19" w:rsidRPr="008A44C8" w:rsidRDefault="00AF441E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единиц</w:t>
            </w:r>
          </w:p>
        </w:tc>
        <w:tc>
          <w:tcPr>
            <w:tcW w:w="992" w:type="dxa"/>
          </w:tcPr>
          <w:p w14:paraId="58BAC0BE" w14:textId="0784F867" w:rsidR="00D73B19" w:rsidRPr="008A44C8" w:rsidRDefault="00BC2740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14:paraId="0F8127A0" w14:textId="3DD8CD46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14:paraId="68D9CD22" w14:textId="3AE9C0C3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069F9168" w14:textId="77777777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29A0684" w14:textId="326DEAE3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01" w:type="dxa"/>
          </w:tcPr>
          <w:p w14:paraId="59F8D795" w14:textId="77777777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A7362F8" w14:textId="77777777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D73B19" w:rsidRPr="008A44C8" w14:paraId="76F5F948" w14:textId="77777777" w:rsidTr="004A149A">
        <w:tc>
          <w:tcPr>
            <w:tcW w:w="567" w:type="dxa"/>
          </w:tcPr>
          <w:p w14:paraId="50ABA707" w14:textId="790B2FE2" w:rsidR="00D73B19" w:rsidRPr="00BE572A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5.</w:t>
            </w:r>
          </w:p>
        </w:tc>
        <w:tc>
          <w:tcPr>
            <w:tcW w:w="1134" w:type="dxa"/>
          </w:tcPr>
          <w:p w14:paraId="6433A7C9" w14:textId="77777777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3466" w:type="dxa"/>
            <w:gridSpan w:val="10"/>
            <w:vAlign w:val="center"/>
          </w:tcPr>
          <w:p w14:paraId="1893BE3D" w14:textId="591994BF" w:rsidR="00D73B19" w:rsidRPr="008A44C8" w:rsidRDefault="00AF441E" w:rsidP="00AF441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73B1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Цель муниципальной программы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«</w:t>
            </w:r>
            <w:r w:rsidRPr="00AF441E">
              <w:rPr>
                <w:rFonts w:ascii="Times New Roman" w:hAnsi="Times New Roman"/>
                <w:color w:val="000000"/>
                <w:sz w:val="16"/>
                <w:szCs w:val="16"/>
              </w:rPr>
              <w:t>Увеличение доходов от реализации движимого и недвижимого муниципального имущества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»</w:t>
            </w:r>
          </w:p>
        </w:tc>
      </w:tr>
      <w:tr w:rsidR="00D73B19" w:rsidRPr="008A44C8" w14:paraId="25935771" w14:textId="77777777" w:rsidTr="00E429FA">
        <w:tc>
          <w:tcPr>
            <w:tcW w:w="567" w:type="dxa"/>
          </w:tcPr>
          <w:p w14:paraId="5A072F56" w14:textId="4E5263CC" w:rsidR="00D73B19" w:rsidRPr="00BE572A" w:rsidRDefault="00AF441E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5.1.</w:t>
            </w:r>
          </w:p>
        </w:tc>
        <w:tc>
          <w:tcPr>
            <w:tcW w:w="1134" w:type="dxa"/>
          </w:tcPr>
          <w:p w14:paraId="60AFEE0D" w14:textId="77777777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584C5392" w14:textId="23DE6DDC" w:rsidR="00D73B19" w:rsidRPr="00F5072E" w:rsidRDefault="00F5072E" w:rsidP="00D73B1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5072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Доходы от использования имущества и от продажи материальных и нематериальных активов</w:t>
            </w:r>
            <w:r w:rsidRPr="00F5072E">
              <w:rPr>
                <w:rFonts w:ascii="Times New Roman" w:hAnsi="Times New Roman"/>
                <w:sz w:val="16"/>
                <w:szCs w:val="16"/>
              </w:rPr>
              <w:t xml:space="preserve"> (консолидированный бюджет)</w:t>
            </w:r>
          </w:p>
        </w:tc>
        <w:tc>
          <w:tcPr>
            <w:tcW w:w="1134" w:type="dxa"/>
          </w:tcPr>
          <w:p w14:paraId="032EE2A2" w14:textId="77777777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8B9051E" w14:textId="05995262" w:rsidR="00D73B19" w:rsidRPr="008A44C8" w:rsidRDefault="00F5072E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т</w:t>
            </w:r>
            <w:r w:rsidR="00AF441E">
              <w:rPr>
                <w:rFonts w:ascii="Times New Roman" w:hAnsi="Times New Roman"/>
                <w:color w:val="000000"/>
                <w:sz w:val="16"/>
                <w:szCs w:val="16"/>
              </w:rPr>
              <w:t>ыс. руб.</w:t>
            </w:r>
          </w:p>
        </w:tc>
        <w:tc>
          <w:tcPr>
            <w:tcW w:w="992" w:type="dxa"/>
          </w:tcPr>
          <w:p w14:paraId="2D062672" w14:textId="3DA9FC39" w:rsidR="00D73B19" w:rsidRPr="008A44C8" w:rsidRDefault="0082003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5FFDA606" w14:textId="5DB4CCF4" w:rsidR="00D73B19" w:rsidRPr="008A44C8" w:rsidRDefault="00EA21CB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36,94</w:t>
            </w:r>
          </w:p>
        </w:tc>
        <w:tc>
          <w:tcPr>
            <w:tcW w:w="1134" w:type="dxa"/>
          </w:tcPr>
          <w:p w14:paraId="20D72061" w14:textId="1A95710C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801E7CD" w14:textId="77777777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C269702" w14:textId="3E4EDDE2" w:rsidR="00D73B19" w:rsidRPr="008A44C8" w:rsidRDefault="00AF441E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11962,0</w:t>
            </w:r>
          </w:p>
        </w:tc>
        <w:tc>
          <w:tcPr>
            <w:tcW w:w="1701" w:type="dxa"/>
          </w:tcPr>
          <w:p w14:paraId="6F7C2B86" w14:textId="77777777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99EA101" w14:textId="77777777" w:rsidR="00D73B19" w:rsidRPr="008A44C8" w:rsidRDefault="00D73B19" w:rsidP="00D7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67569505" w14:textId="77777777" w:rsidR="00443F52" w:rsidRPr="008A44C8" w:rsidRDefault="00443F52" w:rsidP="00443F52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20"/>
          <w:szCs w:val="20"/>
        </w:rPr>
      </w:pPr>
    </w:p>
    <w:p w14:paraId="7F9FC631" w14:textId="77777777" w:rsidR="00C9675A" w:rsidRDefault="00C9675A" w:rsidP="003C5B64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14:paraId="2F833CCA" w14:textId="1B2E84F0" w:rsidR="003C5B64" w:rsidRPr="008A44C8" w:rsidRDefault="003C5B64" w:rsidP="003C5B64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1.</w:t>
      </w:r>
      <w:r w:rsidR="00C1639D">
        <w:rPr>
          <w:rFonts w:ascii="Times New Roman" w:hAnsi="Times New Roman"/>
          <w:bCs/>
          <w:color w:val="000000"/>
          <w:sz w:val="20"/>
          <w:szCs w:val="20"/>
        </w:rPr>
        <w:t>1</w:t>
      </w:r>
      <w:r w:rsidRPr="008A44C8">
        <w:rPr>
          <w:rFonts w:ascii="Times New Roman" w:hAnsi="Times New Roman"/>
          <w:bCs/>
          <w:color w:val="000000"/>
          <w:sz w:val="20"/>
          <w:szCs w:val="20"/>
        </w:rPr>
        <w:t>.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</w:t>
      </w:r>
      <w:r>
        <w:rPr>
          <w:rFonts w:ascii="Times New Roman" w:hAnsi="Times New Roman"/>
          <w:bCs/>
          <w:color w:val="000000"/>
          <w:sz w:val="20"/>
          <w:szCs w:val="20"/>
        </w:rPr>
        <w:t>прокси-</w:t>
      </w:r>
      <w:r w:rsidRPr="008A44C8">
        <w:rPr>
          <w:rFonts w:ascii="Times New Roman" w:hAnsi="Times New Roman"/>
          <w:bCs/>
          <w:color w:val="000000"/>
          <w:sz w:val="20"/>
          <w:szCs w:val="20"/>
        </w:rPr>
        <w:t xml:space="preserve">показателей </w:t>
      </w:r>
      <w:r w:rsidRPr="008A44C8">
        <w:rPr>
          <w:rFonts w:ascii="Times New Roman" w:hAnsi="Times New Roman"/>
          <w:sz w:val="20"/>
        </w:rPr>
        <w:t xml:space="preserve">государственной программы </w:t>
      </w:r>
    </w:p>
    <w:tbl>
      <w:tblPr>
        <w:tblStyle w:val="aa"/>
        <w:tblW w:w="1576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1276"/>
        <w:gridCol w:w="2239"/>
        <w:gridCol w:w="1101"/>
        <w:gridCol w:w="992"/>
        <w:gridCol w:w="992"/>
        <w:gridCol w:w="1134"/>
        <w:gridCol w:w="1055"/>
        <w:gridCol w:w="929"/>
        <w:gridCol w:w="992"/>
        <w:gridCol w:w="1418"/>
        <w:gridCol w:w="1480"/>
        <w:gridCol w:w="1701"/>
      </w:tblGrid>
      <w:tr w:rsidR="0090796A" w:rsidRPr="008A44C8" w14:paraId="4AF25AA4" w14:textId="77777777" w:rsidTr="0090796A">
        <w:tc>
          <w:tcPr>
            <w:tcW w:w="454" w:type="dxa"/>
            <w:vAlign w:val="center"/>
          </w:tcPr>
          <w:p w14:paraId="58BFD5F1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276" w:type="dxa"/>
            <w:vAlign w:val="center"/>
          </w:tcPr>
          <w:p w14:paraId="527F601B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94EC8">
              <w:rPr>
                <w:rFonts w:ascii="Times New Roman" w:hAnsi="Times New Roman"/>
                <w:color w:val="000000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2239" w:type="dxa"/>
            <w:vAlign w:val="center"/>
          </w:tcPr>
          <w:p w14:paraId="7B96D8AD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Наименование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прокси-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1101" w:type="dxa"/>
            <w:vAlign w:val="center"/>
          </w:tcPr>
          <w:p w14:paraId="65036220" w14:textId="6B6F85BF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92" w:type="dxa"/>
            <w:vAlign w:val="center"/>
          </w:tcPr>
          <w:p w14:paraId="4DD85A70" w14:textId="306AE799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92" w:type="dxa"/>
            <w:vAlign w:val="center"/>
          </w:tcPr>
          <w:p w14:paraId="00125B59" w14:textId="1043B220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5B4724F2" w14:textId="6DB282F6" w:rsidR="0090796A" w:rsidRPr="008A44C8" w:rsidRDefault="0090796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периода</w:t>
            </w:r>
            <w:r w:rsidR="00470C51">
              <w:rPr>
                <w:rFonts w:ascii="Times New Roman" w:hAnsi="Times New Roman"/>
                <w:sz w:val="16"/>
                <w:szCs w:val="16"/>
              </w:rPr>
              <w:t xml:space="preserve">  </w:t>
            </w:r>
          </w:p>
        </w:tc>
        <w:tc>
          <w:tcPr>
            <w:tcW w:w="1055" w:type="dxa"/>
            <w:vAlign w:val="center"/>
          </w:tcPr>
          <w:p w14:paraId="536139EC" w14:textId="77777777" w:rsidR="0090796A" w:rsidRPr="008A44C8" w:rsidRDefault="0090796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рогнозное значение на конец отчетного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периода</w:t>
            </w:r>
          </w:p>
        </w:tc>
        <w:tc>
          <w:tcPr>
            <w:tcW w:w="929" w:type="dxa"/>
            <w:vAlign w:val="center"/>
          </w:tcPr>
          <w:p w14:paraId="53F7EA53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68E558F4" w14:textId="172FB81C" w:rsidR="0090796A" w:rsidRPr="008A44C8" w:rsidRDefault="0090796A" w:rsidP="009E2D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418" w:type="dxa"/>
            <w:vAlign w:val="center"/>
          </w:tcPr>
          <w:p w14:paraId="41926A92" w14:textId="1CB6D6E7" w:rsidR="0090796A" w:rsidRPr="008A44C8" w:rsidRDefault="0090796A" w:rsidP="009E2D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1480" w:type="dxa"/>
            <w:vAlign w:val="center"/>
          </w:tcPr>
          <w:p w14:paraId="5901338A" w14:textId="32DE675D" w:rsidR="0090796A" w:rsidRPr="008A44C8" w:rsidRDefault="0090796A" w:rsidP="00297E0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Информационная система</w:t>
            </w:r>
          </w:p>
        </w:tc>
        <w:tc>
          <w:tcPr>
            <w:tcW w:w="1701" w:type="dxa"/>
            <w:vAlign w:val="center"/>
          </w:tcPr>
          <w:p w14:paraId="290F4C64" w14:textId="04B7920E" w:rsidR="0090796A" w:rsidRPr="008A44C8" w:rsidRDefault="0090796A" w:rsidP="009E2DD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="00BC5CC7">
              <w:rPr>
                <w:rFonts w:ascii="Times New Roman" w:hAnsi="Times New Roman"/>
                <w:sz w:val="16"/>
                <w:szCs w:val="16"/>
                <w:vertAlign w:val="superscript"/>
              </w:rPr>
              <w:t>12</w:t>
            </w:r>
          </w:p>
        </w:tc>
      </w:tr>
      <w:tr w:rsidR="0090796A" w:rsidRPr="008A44C8" w14:paraId="3C2671BB" w14:textId="77777777" w:rsidTr="0090796A">
        <w:tc>
          <w:tcPr>
            <w:tcW w:w="454" w:type="dxa"/>
          </w:tcPr>
          <w:p w14:paraId="4E8C15E7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F310DF7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39" w:type="dxa"/>
          </w:tcPr>
          <w:p w14:paraId="47F1AEC5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01" w:type="dxa"/>
          </w:tcPr>
          <w:p w14:paraId="1DCAA717" w14:textId="77777777" w:rsidR="0090796A" w:rsidRPr="008A44C8" w:rsidDel="004C2135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14:paraId="0278E9F0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73B341B9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3EED567D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055" w:type="dxa"/>
          </w:tcPr>
          <w:p w14:paraId="321BC2C4" w14:textId="77777777" w:rsidR="0090796A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9" w:type="dxa"/>
          </w:tcPr>
          <w:p w14:paraId="6E0BAC5F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0E0AA2D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</w:tcPr>
          <w:p w14:paraId="55ED6F51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80" w:type="dxa"/>
          </w:tcPr>
          <w:p w14:paraId="45F32ABC" w14:textId="1CDE2F34" w:rsidR="0090796A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</w:tcPr>
          <w:p w14:paraId="10D450A5" w14:textId="3B084DA5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  <w:tr w:rsidR="0090796A" w:rsidRPr="008A44C8" w14:paraId="10788739" w14:textId="77777777" w:rsidTr="0090796A">
        <w:tc>
          <w:tcPr>
            <w:tcW w:w="454" w:type="dxa"/>
          </w:tcPr>
          <w:p w14:paraId="1C81DFBC" w14:textId="6BA2C322" w:rsidR="0090796A" w:rsidRPr="00AD01E1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14:paraId="3D70FF78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14:paraId="33058612" w14:textId="7767FEB1" w:rsidR="0090796A" w:rsidRPr="008A44C8" w:rsidRDefault="0090796A" w:rsidP="00AD01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01" w:type="dxa"/>
          </w:tcPr>
          <w:p w14:paraId="75F53475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5AEA5720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6B1D52BF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EFC4758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55" w:type="dxa"/>
          </w:tcPr>
          <w:p w14:paraId="0F49F2C8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29" w:type="dxa"/>
          </w:tcPr>
          <w:p w14:paraId="22F3A725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785FEAAA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12BA6CC1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80" w:type="dxa"/>
          </w:tcPr>
          <w:p w14:paraId="2D4369B0" w14:textId="77777777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4EAD84C" w14:textId="20210181" w:rsidR="0090796A" w:rsidRPr="008A44C8" w:rsidRDefault="0090796A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756A2C6C" w14:textId="77777777" w:rsidR="003C5B64" w:rsidRPr="008A44C8" w:rsidRDefault="003C5B64" w:rsidP="003C5B64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20"/>
          <w:szCs w:val="20"/>
        </w:rPr>
      </w:pPr>
    </w:p>
    <w:p w14:paraId="09F30113" w14:textId="47FCA728" w:rsidR="0032316B" w:rsidRDefault="0032316B" w:rsidP="001D5D0D">
      <w:pPr>
        <w:spacing w:after="0"/>
        <w:jc w:val="center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2</w:t>
      </w:r>
      <w:r w:rsidRPr="00AD01E1">
        <w:rPr>
          <w:rFonts w:ascii="Times New Roman" w:hAnsi="Times New Roman"/>
          <w:sz w:val="20"/>
          <w:szCs w:val="16"/>
        </w:rPr>
        <w:t xml:space="preserve">. </w:t>
      </w:r>
      <w:r w:rsidRPr="00EC7F90">
        <w:rPr>
          <w:rFonts w:ascii="Times New Roman" w:hAnsi="Times New Roman"/>
          <w:sz w:val="20"/>
          <w:szCs w:val="16"/>
        </w:rPr>
        <w:t>Сведения</w:t>
      </w:r>
      <w:r>
        <w:rPr>
          <w:rFonts w:ascii="Times New Roman" w:hAnsi="Times New Roman"/>
          <w:sz w:val="20"/>
          <w:szCs w:val="16"/>
        </w:rPr>
        <w:t xml:space="preserve"> о помесячном</w:t>
      </w:r>
      <w:r w:rsidRPr="00AD01E1">
        <w:rPr>
          <w:rFonts w:ascii="Times New Roman" w:hAnsi="Times New Roman"/>
          <w:sz w:val="20"/>
          <w:szCs w:val="16"/>
        </w:rPr>
        <w:t xml:space="preserve"> достижени</w:t>
      </w:r>
      <w:r>
        <w:rPr>
          <w:rFonts w:ascii="Times New Roman" w:hAnsi="Times New Roman"/>
          <w:sz w:val="20"/>
          <w:szCs w:val="16"/>
        </w:rPr>
        <w:t>и</w:t>
      </w:r>
      <w:r w:rsidRPr="00AD01E1">
        <w:rPr>
          <w:rFonts w:ascii="Times New Roman" w:hAnsi="Times New Roman"/>
          <w:sz w:val="20"/>
          <w:szCs w:val="16"/>
        </w:rPr>
        <w:t xml:space="preserve"> показателей государственной </w:t>
      </w:r>
      <w:r w:rsidRPr="004260C2">
        <w:rPr>
          <w:rFonts w:ascii="Times New Roman" w:hAnsi="Times New Roman"/>
          <w:sz w:val="20"/>
          <w:szCs w:val="20"/>
        </w:rPr>
        <w:t xml:space="preserve">программы в </w:t>
      </w:r>
      <w:r w:rsidR="004260C2" w:rsidRPr="005517CA">
        <w:rPr>
          <w:rFonts w:ascii="Times New Roman" w:hAnsi="Times New Roman"/>
          <w:iCs/>
          <w:sz w:val="20"/>
          <w:szCs w:val="20"/>
        </w:rPr>
        <w:t>2024</w:t>
      </w:r>
      <w:r w:rsidRPr="005517CA">
        <w:rPr>
          <w:rFonts w:ascii="Times New Roman" w:hAnsi="Times New Roman"/>
          <w:iCs/>
          <w:sz w:val="20"/>
          <w:szCs w:val="20"/>
        </w:rPr>
        <w:t xml:space="preserve"> </w:t>
      </w:r>
      <w:r w:rsidRPr="004260C2">
        <w:rPr>
          <w:rFonts w:ascii="Times New Roman" w:hAnsi="Times New Roman"/>
          <w:sz w:val="20"/>
          <w:szCs w:val="20"/>
        </w:rPr>
        <w:t>году</w:t>
      </w:r>
    </w:p>
    <w:p w14:paraId="49942E72" w14:textId="77777777" w:rsidR="001D5D0D" w:rsidRDefault="001D5D0D" w:rsidP="001D5D0D">
      <w:pPr>
        <w:spacing w:after="0"/>
        <w:jc w:val="center"/>
        <w:rPr>
          <w:rFonts w:ascii="Times New Roman" w:hAnsi="Times New Roman"/>
          <w:sz w:val="20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1"/>
        <w:gridCol w:w="109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3"/>
        <w:gridCol w:w="1767"/>
      </w:tblGrid>
      <w:tr w:rsidR="00383EE4" w:rsidRPr="00163B79" w14:paraId="2AB72878" w14:textId="77777777" w:rsidTr="009747ED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1CCCBA6F" w14:textId="77777777" w:rsidR="00383EE4" w:rsidRPr="00163B79" w:rsidRDefault="00383EE4" w:rsidP="009747ED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7518E5D9" w14:textId="77777777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5736B882" w14:textId="77777777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695124AC" w14:textId="77777777" w:rsidR="00383EE4" w:rsidRPr="00163B79" w:rsidRDefault="00383EE4" w:rsidP="009747ED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 xml:space="preserve">Плановые значения по </w:t>
            </w:r>
            <w:r>
              <w:rPr>
                <w:rFonts w:ascii="Times New Roman" w:hAnsi="Times New Roman"/>
                <w:sz w:val="20"/>
                <w:szCs w:val="20"/>
              </w:rPr>
              <w:t>кварталам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месяцам</w:t>
            </w:r>
          </w:p>
        </w:tc>
        <w:tc>
          <w:tcPr>
            <w:tcW w:w="563" w:type="pct"/>
            <w:vMerge w:val="restart"/>
            <w:vAlign w:val="center"/>
          </w:tcPr>
          <w:p w14:paraId="68F8C554" w14:textId="09E8E0E7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На конец </w:t>
            </w:r>
            <w:r w:rsidR="005517CA"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383EE4" w:rsidRPr="00163B79" w14:paraId="3D059CC9" w14:textId="77777777" w:rsidTr="009747ED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4F984E39" w14:textId="77777777" w:rsidR="00383EE4" w:rsidRPr="00163B79" w:rsidRDefault="00383EE4" w:rsidP="009747ED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Merge/>
            <w:vAlign w:val="center"/>
          </w:tcPr>
          <w:p w14:paraId="20FDB740" w14:textId="77777777" w:rsidR="00383EE4" w:rsidRPr="00163B79" w:rsidRDefault="00383EE4" w:rsidP="009747ED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vAlign w:val="center"/>
          </w:tcPr>
          <w:p w14:paraId="406BE439" w14:textId="77777777" w:rsidR="00383EE4" w:rsidRPr="00163B79" w:rsidRDefault="00383EE4" w:rsidP="009747ED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061F2D9C" w14:textId="77777777" w:rsidR="00383EE4" w:rsidRPr="00163B79" w:rsidRDefault="00383EE4" w:rsidP="009747ED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224" w:type="pct"/>
            <w:vAlign w:val="center"/>
          </w:tcPr>
          <w:p w14:paraId="75257769" w14:textId="77777777" w:rsidR="00383EE4" w:rsidRPr="00163B79" w:rsidRDefault="00383EE4" w:rsidP="009747ED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224" w:type="pct"/>
            <w:vAlign w:val="center"/>
          </w:tcPr>
          <w:p w14:paraId="3962EAC2" w14:textId="77777777" w:rsidR="00383EE4" w:rsidRPr="00163B79" w:rsidRDefault="00383EE4" w:rsidP="009747ED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224" w:type="pct"/>
            <w:vAlign w:val="center"/>
          </w:tcPr>
          <w:p w14:paraId="22D4F8CF" w14:textId="77777777" w:rsidR="00383EE4" w:rsidRPr="00163B79" w:rsidRDefault="00383EE4" w:rsidP="009747ED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224" w:type="pct"/>
            <w:vAlign w:val="center"/>
          </w:tcPr>
          <w:p w14:paraId="5F59D8FE" w14:textId="77777777" w:rsidR="00383EE4" w:rsidRPr="00163B79" w:rsidRDefault="00383EE4" w:rsidP="009747ED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224" w:type="pct"/>
            <w:vAlign w:val="center"/>
          </w:tcPr>
          <w:p w14:paraId="14E6602B" w14:textId="77777777" w:rsidR="00383EE4" w:rsidRPr="00163B79" w:rsidRDefault="00383EE4" w:rsidP="009747ED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224" w:type="pct"/>
            <w:vAlign w:val="center"/>
          </w:tcPr>
          <w:p w14:paraId="65040791" w14:textId="77777777" w:rsidR="00383EE4" w:rsidRPr="00163B79" w:rsidRDefault="00383EE4" w:rsidP="009747ED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224" w:type="pct"/>
            <w:vAlign w:val="center"/>
          </w:tcPr>
          <w:p w14:paraId="66A33D7C" w14:textId="77777777" w:rsidR="00383EE4" w:rsidRPr="00163B79" w:rsidRDefault="00383EE4" w:rsidP="009747ED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224" w:type="pct"/>
            <w:vAlign w:val="center"/>
          </w:tcPr>
          <w:p w14:paraId="1F7AA8E6" w14:textId="77777777" w:rsidR="00383EE4" w:rsidRPr="00163B79" w:rsidRDefault="00383EE4" w:rsidP="009747ED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224" w:type="pct"/>
            <w:vAlign w:val="center"/>
          </w:tcPr>
          <w:p w14:paraId="3FAE33C8" w14:textId="77777777" w:rsidR="00383EE4" w:rsidRPr="00163B79" w:rsidRDefault="00383EE4" w:rsidP="009747ED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227" w:type="pct"/>
            <w:vAlign w:val="center"/>
          </w:tcPr>
          <w:p w14:paraId="19054A4A" w14:textId="77777777" w:rsidR="00383EE4" w:rsidRPr="00163B79" w:rsidRDefault="00383EE4" w:rsidP="009747ED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14:paraId="7AFFA90F" w14:textId="77777777" w:rsidR="00383EE4" w:rsidRPr="00163B79" w:rsidRDefault="00383EE4" w:rsidP="009747ED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EE4" w:rsidRPr="00163B79" w14:paraId="6732011F" w14:textId="77777777" w:rsidTr="009747ED">
        <w:trPr>
          <w:trHeight w:val="149"/>
          <w:tblHeader/>
        </w:trPr>
        <w:tc>
          <w:tcPr>
            <w:tcW w:w="187" w:type="pct"/>
            <w:vAlign w:val="center"/>
          </w:tcPr>
          <w:p w14:paraId="1B5C9A12" w14:textId="77777777" w:rsidR="00383EE4" w:rsidRPr="00163B79" w:rsidRDefault="00383EE4" w:rsidP="009747E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34" w:type="pct"/>
            <w:vAlign w:val="center"/>
          </w:tcPr>
          <w:p w14:paraId="4A8F7037" w14:textId="77777777" w:rsidR="00383EE4" w:rsidRPr="00163B79" w:rsidRDefault="00383EE4" w:rsidP="009747E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  <w:vAlign w:val="center"/>
          </w:tcPr>
          <w:p w14:paraId="7BD0D959" w14:textId="77777777" w:rsidR="00383EE4" w:rsidRPr="00163B79" w:rsidRDefault="00383EE4" w:rsidP="009747E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4" w:type="pct"/>
            <w:vAlign w:val="center"/>
          </w:tcPr>
          <w:p w14:paraId="162F36B4" w14:textId="77777777" w:rsidR="00383EE4" w:rsidRPr="00163B79" w:rsidRDefault="00383EE4" w:rsidP="009747E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4" w:type="pct"/>
            <w:vAlign w:val="center"/>
          </w:tcPr>
          <w:p w14:paraId="2C52452C" w14:textId="77777777" w:rsidR="00383EE4" w:rsidRPr="00163B79" w:rsidRDefault="00383EE4" w:rsidP="009747E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4" w:type="pct"/>
            <w:vAlign w:val="center"/>
          </w:tcPr>
          <w:p w14:paraId="6B348226" w14:textId="77777777" w:rsidR="00383EE4" w:rsidRPr="00163B79" w:rsidRDefault="00383EE4" w:rsidP="009747E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4" w:type="pct"/>
            <w:vAlign w:val="center"/>
          </w:tcPr>
          <w:p w14:paraId="5871CB7D" w14:textId="77777777" w:rsidR="00383EE4" w:rsidRPr="00163B79" w:rsidRDefault="00383EE4" w:rsidP="009747E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4" w:type="pct"/>
            <w:vAlign w:val="center"/>
          </w:tcPr>
          <w:p w14:paraId="2098529A" w14:textId="77777777" w:rsidR="00383EE4" w:rsidRPr="00163B79" w:rsidRDefault="00383EE4" w:rsidP="009747E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4" w:type="pct"/>
            <w:vAlign w:val="center"/>
          </w:tcPr>
          <w:p w14:paraId="0EA5AFC5" w14:textId="77777777" w:rsidR="00383EE4" w:rsidRPr="00163B79" w:rsidRDefault="00383EE4" w:rsidP="009747E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4" w:type="pct"/>
            <w:vAlign w:val="center"/>
          </w:tcPr>
          <w:p w14:paraId="0554D988" w14:textId="77777777" w:rsidR="00383EE4" w:rsidRPr="00163B79" w:rsidRDefault="00383EE4" w:rsidP="009747E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4" w:type="pct"/>
            <w:vAlign w:val="center"/>
          </w:tcPr>
          <w:p w14:paraId="2329FC64" w14:textId="77777777" w:rsidR="00383EE4" w:rsidRPr="00163B79" w:rsidRDefault="00383EE4" w:rsidP="009747E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4" w:type="pct"/>
            <w:vAlign w:val="center"/>
          </w:tcPr>
          <w:p w14:paraId="1CC454D5" w14:textId="77777777" w:rsidR="00383EE4" w:rsidRPr="00163B79" w:rsidRDefault="00383EE4" w:rsidP="009747E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4" w:type="pct"/>
            <w:vAlign w:val="center"/>
          </w:tcPr>
          <w:p w14:paraId="32F73450" w14:textId="77777777" w:rsidR="00383EE4" w:rsidRPr="00163B79" w:rsidRDefault="00383EE4" w:rsidP="009747E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7" w:type="pct"/>
            <w:vAlign w:val="center"/>
          </w:tcPr>
          <w:p w14:paraId="509EBF19" w14:textId="77777777" w:rsidR="00383EE4" w:rsidRPr="00163B79" w:rsidRDefault="00383EE4" w:rsidP="009747E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3" w:type="pct"/>
            <w:vAlign w:val="center"/>
          </w:tcPr>
          <w:p w14:paraId="7515FA58" w14:textId="77777777" w:rsidR="00383EE4" w:rsidRPr="00163B79" w:rsidRDefault="00383EE4" w:rsidP="009747E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383EE4" w:rsidRPr="0046386A" w14:paraId="0637AD84" w14:textId="77777777" w:rsidTr="009747ED">
        <w:trPr>
          <w:trHeight w:val="386"/>
        </w:trPr>
        <w:tc>
          <w:tcPr>
            <w:tcW w:w="187" w:type="pct"/>
            <w:vAlign w:val="center"/>
          </w:tcPr>
          <w:p w14:paraId="0461E58C" w14:textId="77777777" w:rsidR="00383EE4" w:rsidRPr="00163B79" w:rsidRDefault="00383EE4" w:rsidP="009747ED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14:paraId="3AAFD2D3" w14:textId="77777777" w:rsidR="00383EE4" w:rsidRPr="0046386A" w:rsidRDefault="00383EE4" w:rsidP="009747ED">
            <w:pPr>
              <w:spacing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46386A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u w:color="000000"/>
              </w:rPr>
              <w:t>Обеспечение сбалансированного экономического развития и конкурентоспособности экономики Звениговского муниципального района Республики Марий Эл</w:t>
            </w:r>
          </w:p>
        </w:tc>
      </w:tr>
      <w:tr w:rsidR="00383EE4" w:rsidRPr="0046386A" w14:paraId="1F98BF4A" w14:textId="77777777" w:rsidTr="009747ED">
        <w:trPr>
          <w:trHeight w:val="386"/>
        </w:trPr>
        <w:tc>
          <w:tcPr>
            <w:tcW w:w="187" w:type="pct"/>
            <w:vMerge w:val="restart"/>
            <w:vAlign w:val="center"/>
          </w:tcPr>
          <w:p w14:paraId="210851A9" w14:textId="77777777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813" w:type="pct"/>
            <w:gridSpan w:val="14"/>
            <w:vAlign w:val="center"/>
          </w:tcPr>
          <w:p w14:paraId="5731766B" w14:textId="77777777" w:rsidR="00383EE4" w:rsidRPr="0046386A" w:rsidRDefault="00383EE4" w:rsidP="009747ED">
            <w:pPr>
              <w:spacing w:line="240" w:lineRule="atLeas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u w:color="000000"/>
              </w:rPr>
              <w:t>О</w:t>
            </w:r>
            <w:r w:rsidRPr="0046386A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u w:color="000000"/>
              </w:rPr>
              <w:t xml:space="preserve">бъем отгруженной промышленной продукции, </w:t>
            </w: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u w:color="000000"/>
              </w:rPr>
              <w:t>млн. руб.</w:t>
            </w:r>
          </w:p>
        </w:tc>
      </w:tr>
      <w:tr w:rsidR="00383EE4" w:rsidRPr="00163B79" w14:paraId="14A43E38" w14:textId="77777777" w:rsidTr="009747ED">
        <w:trPr>
          <w:trHeight w:val="386"/>
        </w:trPr>
        <w:tc>
          <w:tcPr>
            <w:tcW w:w="187" w:type="pct"/>
            <w:vMerge/>
            <w:vAlign w:val="center"/>
          </w:tcPr>
          <w:p w14:paraId="41EF3A3F" w14:textId="77777777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119A5DDA" w14:textId="77777777" w:rsidR="00383EE4" w:rsidRPr="00163B79" w:rsidRDefault="00383EE4" w:rsidP="009747ED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6A0F3B4D" w14:textId="77777777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 w:rsidRPr="0046386A"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224" w:type="pct"/>
          </w:tcPr>
          <w:p w14:paraId="6562E145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1D690E47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2557715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03C650CD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A1678B9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7B225082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E777C5E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78EB06C6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B6FD808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3CBF9FB8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14:paraId="1E5F3694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45BD9259" w14:textId="77777777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7FC1">
              <w:rPr>
                <w:rFonts w:ascii="Times New Roman" w:hAnsi="Times New Roman"/>
                <w:sz w:val="20"/>
                <w:szCs w:val="20"/>
              </w:rPr>
              <w:t>26563,0</w:t>
            </w:r>
          </w:p>
        </w:tc>
      </w:tr>
      <w:tr w:rsidR="00383EE4" w:rsidRPr="00163B79" w14:paraId="40FD855C" w14:textId="77777777" w:rsidTr="009747ED">
        <w:trPr>
          <w:trHeight w:val="386"/>
        </w:trPr>
        <w:tc>
          <w:tcPr>
            <w:tcW w:w="187" w:type="pct"/>
            <w:vMerge/>
            <w:vAlign w:val="center"/>
          </w:tcPr>
          <w:p w14:paraId="7BF3B4AB" w14:textId="77777777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4F670B84" w14:textId="77777777" w:rsidR="00383EE4" w:rsidRPr="00163B79" w:rsidRDefault="00383EE4" w:rsidP="009747ED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3F31A97C" w14:textId="77777777" w:rsidR="00383EE4" w:rsidRPr="00163B79" w:rsidRDefault="00383EE4" w:rsidP="009747ED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</w:p>
        </w:tc>
        <w:tc>
          <w:tcPr>
            <w:tcW w:w="224" w:type="pct"/>
          </w:tcPr>
          <w:p w14:paraId="6F3FCE6A" w14:textId="43B51D00" w:rsidR="00383EE4" w:rsidRPr="00B27FC1" w:rsidRDefault="007C21FA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7DDEA693" w14:textId="0B954863" w:rsidR="00383EE4" w:rsidRPr="00B27FC1" w:rsidRDefault="007C21FA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1A94F29" w14:textId="5DE394FA" w:rsidR="00383EE4" w:rsidRPr="00B27FC1" w:rsidRDefault="007C21FA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7854,6</w:t>
            </w:r>
          </w:p>
        </w:tc>
        <w:tc>
          <w:tcPr>
            <w:tcW w:w="224" w:type="pct"/>
            <w:vAlign w:val="center"/>
          </w:tcPr>
          <w:p w14:paraId="374EB82E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1FC7FD8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EC17815" w14:textId="32C39BE9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4F2885B6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09E66EA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37DF0A02" w14:textId="154100D4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028FB0E4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14:paraId="5D81DD37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5A105E46" w14:textId="79C98DEB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EE4" w:rsidRPr="007F3FA1" w14:paraId="050F6BDA" w14:textId="77777777" w:rsidTr="009747ED">
        <w:trPr>
          <w:trHeight w:val="386"/>
        </w:trPr>
        <w:tc>
          <w:tcPr>
            <w:tcW w:w="187" w:type="pct"/>
            <w:vMerge w:val="restart"/>
            <w:vAlign w:val="center"/>
          </w:tcPr>
          <w:p w14:paraId="58F203C5" w14:textId="77777777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813" w:type="pct"/>
            <w:gridSpan w:val="14"/>
            <w:vAlign w:val="center"/>
          </w:tcPr>
          <w:p w14:paraId="5787853D" w14:textId="77777777" w:rsidR="00383EE4" w:rsidRPr="007F3FA1" w:rsidRDefault="00383EE4" w:rsidP="009747ED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7F3FA1">
              <w:rPr>
                <w:rFonts w:ascii="Times New Roman" w:hAnsi="Times New Roman"/>
                <w:sz w:val="20"/>
                <w:szCs w:val="20"/>
              </w:rPr>
              <w:t>Среднемесячная заработная плата на одного работника по полному кругу организаций,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3FA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</w:tr>
      <w:tr w:rsidR="00383EE4" w:rsidRPr="00163B79" w14:paraId="196EFE77" w14:textId="77777777" w:rsidTr="009747ED">
        <w:trPr>
          <w:trHeight w:val="386"/>
        </w:trPr>
        <w:tc>
          <w:tcPr>
            <w:tcW w:w="187" w:type="pct"/>
            <w:vMerge/>
            <w:vAlign w:val="center"/>
          </w:tcPr>
          <w:p w14:paraId="3BA932E2" w14:textId="77777777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6511D3C7" w14:textId="77777777" w:rsidR="00383EE4" w:rsidRPr="00163B79" w:rsidRDefault="00383EE4" w:rsidP="009747ED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77F664AA" w14:textId="77777777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 w:rsidRPr="0046386A"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224" w:type="pct"/>
          </w:tcPr>
          <w:p w14:paraId="4280B2C3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5E56B6FC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3FB6BAB6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025B7CD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2090B97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00E6AB5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4208D33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7FD5C97F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7A00386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0B40538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14:paraId="75391181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29616BBD" w14:textId="77777777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7FC1">
              <w:rPr>
                <w:rFonts w:ascii="Times New Roman" w:hAnsi="Times New Roman"/>
                <w:sz w:val="20"/>
                <w:szCs w:val="20"/>
              </w:rPr>
              <w:t>49868,4</w:t>
            </w:r>
          </w:p>
        </w:tc>
      </w:tr>
      <w:tr w:rsidR="00383EE4" w:rsidRPr="00163B79" w14:paraId="243ADD03" w14:textId="77777777" w:rsidTr="009747ED">
        <w:trPr>
          <w:trHeight w:val="386"/>
        </w:trPr>
        <w:tc>
          <w:tcPr>
            <w:tcW w:w="187" w:type="pct"/>
            <w:vMerge/>
            <w:vAlign w:val="center"/>
          </w:tcPr>
          <w:p w14:paraId="5224D5AC" w14:textId="77777777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6A261B65" w14:textId="77777777" w:rsidR="00383EE4" w:rsidRPr="00163B79" w:rsidRDefault="00383EE4" w:rsidP="009747ED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52F5F1D1" w14:textId="77777777" w:rsidR="00383EE4" w:rsidRPr="00163B79" w:rsidRDefault="00383EE4" w:rsidP="009747ED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</w:p>
        </w:tc>
        <w:tc>
          <w:tcPr>
            <w:tcW w:w="224" w:type="pct"/>
          </w:tcPr>
          <w:p w14:paraId="404ACFFE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111A20CA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32688CDF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FF11649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0EF0CF1B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745F787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235E323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857A189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4DCED38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0A855F21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14:paraId="399F2A0A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2A1C8C30" w14:textId="44566675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EE4" w:rsidRPr="00163B79" w14:paraId="3FB14C36" w14:textId="77777777" w:rsidTr="009747ED">
        <w:trPr>
          <w:trHeight w:val="386"/>
        </w:trPr>
        <w:tc>
          <w:tcPr>
            <w:tcW w:w="187" w:type="pct"/>
            <w:vMerge w:val="restart"/>
            <w:vAlign w:val="center"/>
          </w:tcPr>
          <w:p w14:paraId="013D9230" w14:textId="77777777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4813" w:type="pct"/>
            <w:gridSpan w:val="14"/>
            <w:vAlign w:val="center"/>
          </w:tcPr>
          <w:p w14:paraId="321DE39A" w14:textId="77777777" w:rsidR="00383EE4" w:rsidRPr="00163B79" w:rsidRDefault="00383EE4" w:rsidP="009747ED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Pr="007F3FA1">
              <w:rPr>
                <w:rFonts w:ascii="Times New Roman" w:hAnsi="Times New Roman"/>
                <w:sz w:val="20"/>
                <w:szCs w:val="20"/>
              </w:rPr>
              <w:t>емп роста среднемесячной заработной платы на одного работника по полному кругу организаций</w:t>
            </w:r>
            <w:r>
              <w:rPr>
                <w:rFonts w:ascii="Times New Roman" w:hAnsi="Times New Roman"/>
                <w:sz w:val="20"/>
                <w:szCs w:val="20"/>
              </w:rPr>
              <w:t>, %</w:t>
            </w:r>
          </w:p>
        </w:tc>
      </w:tr>
      <w:tr w:rsidR="00383EE4" w:rsidRPr="00163B79" w14:paraId="72DFE12A" w14:textId="77777777" w:rsidTr="009747ED">
        <w:trPr>
          <w:trHeight w:val="386"/>
        </w:trPr>
        <w:tc>
          <w:tcPr>
            <w:tcW w:w="187" w:type="pct"/>
            <w:vMerge/>
            <w:vAlign w:val="center"/>
          </w:tcPr>
          <w:p w14:paraId="0FC57A9D" w14:textId="77777777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25FDA3AA" w14:textId="77777777" w:rsidR="00383EE4" w:rsidRPr="00163B79" w:rsidRDefault="00383EE4" w:rsidP="009747ED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0E7C874E" w14:textId="77777777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 w:rsidRPr="007F3FA1"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224" w:type="pct"/>
          </w:tcPr>
          <w:p w14:paraId="5A5F66F1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18FD20D1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1E0AFAB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3C0005F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7DB20C4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0C84DA65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FBB0A57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588878B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01C4B478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724C1251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14:paraId="6B67AC81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0351C42F" w14:textId="77777777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7FC1">
              <w:rPr>
                <w:rFonts w:ascii="Times New Roman" w:hAnsi="Times New Roman"/>
                <w:sz w:val="20"/>
                <w:szCs w:val="20"/>
              </w:rPr>
              <w:t>105,6</w:t>
            </w:r>
          </w:p>
        </w:tc>
      </w:tr>
      <w:tr w:rsidR="00383EE4" w:rsidRPr="00163B79" w14:paraId="720EE396" w14:textId="77777777" w:rsidTr="009747ED">
        <w:trPr>
          <w:trHeight w:val="386"/>
        </w:trPr>
        <w:tc>
          <w:tcPr>
            <w:tcW w:w="187" w:type="pct"/>
            <w:vMerge/>
            <w:vAlign w:val="center"/>
          </w:tcPr>
          <w:p w14:paraId="11CDFAE7" w14:textId="77777777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261F3707" w14:textId="77777777" w:rsidR="00383EE4" w:rsidRPr="00163B79" w:rsidRDefault="00383EE4" w:rsidP="009747ED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168EC97C" w14:textId="77777777" w:rsidR="00383EE4" w:rsidRPr="00163B79" w:rsidRDefault="00383EE4" w:rsidP="009747ED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</w:p>
        </w:tc>
        <w:tc>
          <w:tcPr>
            <w:tcW w:w="224" w:type="pct"/>
          </w:tcPr>
          <w:p w14:paraId="7ED44786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30C8E9B3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6BA41FC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2821EBD" w14:textId="045AA00E" w:rsidR="00383EE4" w:rsidRPr="00B27FC1" w:rsidRDefault="007C21FA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4E2095B" w14:textId="23BAFB1A" w:rsidR="00383EE4" w:rsidRPr="00B27FC1" w:rsidRDefault="007C21FA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E8DD9F3" w14:textId="573FC8E5" w:rsidR="00383EE4" w:rsidRPr="00B27FC1" w:rsidRDefault="007C21FA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32EF1CB7" w14:textId="450AD8BA" w:rsidR="00383EE4" w:rsidRPr="00B27FC1" w:rsidRDefault="007C21FA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1A2D5F5E" w14:textId="4C2921C0" w:rsidR="00383EE4" w:rsidRPr="00B27FC1" w:rsidRDefault="007C21FA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9B0462E" w14:textId="610095D8" w:rsidR="00383EE4" w:rsidRPr="00B27FC1" w:rsidRDefault="007C21FA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A8132EB" w14:textId="6E816A2A" w:rsidR="00383EE4" w:rsidRPr="00B27FC1" w:rsidRDefault="007C21FA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14:paraId="298B43E7" w14:textId="75D2C045" w:rsidR="00383EE4" w:rsidRPr="00B27FC1" w:rsidRDefault="007C21FA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5EB8C949" w14:textId="41A57A89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EE4" w:rsidRPr="00B725FA" w14:paraId="6EE94AD9" w14:textId="77777777" w:rsidTr="009747ED">
        <w:trPr>
          <w:trHeight w:val="386"/>
        </w:trPr>
        <w:tc>
          <w:tcPr>
            <w:tcW w:w="187" w:type="pct"/>
            <w:vAlign w:val="center"/>
          </w:tcPr>
          <w:p w14:paraId="580D3CC5" w14:textId="21DA19FC" w:rsidR="00383EE4" w:rsidRPr="00163B79" w:rsidRDefault="00383EE4" w:rsidP="009747ED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813" w:type="pct"/>
            <w:gridSpan w:val="14"/>
            <w:tcBorders>
              <w:right w:val="single" w:sz="4" w:space="0" w:color="auto"/>
            </w:tcBorders>
          </w:tcPr>
          <w:p w14:paraId="0EE128DC" w14:textId="77777777" w:rsidR="00383EE4" w:rsidRPr="00B725FA" w:rsidRDefault="00383EE4" w:rsidP="009747ED">
            <w:pPr>
              <w:spacing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725FA">
              <w:rPr>
                <w:rFonts w:ascii="Times New Roman" w:eastAsia="Times New Roman" w:hAnsi="Times New Roman"/>
                <w:sz w:val="20"/>
                <w:szCs w:val="20"/>
              </w:rPr>
              <w:t>Улучшение инвестиционного климата в Звениговском муниципальном района Республики Марий Эл</w:t>
            </w:r>
          </w:p>
        </w:tc>
      </w:tr>
      <w:tr w:rsidR="00383EE4" w:rsidRPr="00B725FA" w14:paraId="5E45DBED" w14:textId="77777777" w:rsidTr="009747ED">
        <w:trPr>
          <w:trHeight w:val="386"/>
        </w:trPr>
        <w:tc>
          <w:tcPr>
            <w:tcW w:w="187" w:type="pct"/>
            <w:vMerge w:val="restart"/>
            <w:vAlign w:val="center"/>
          </w:tcPr>
          <w:p w14:paraId="06E95940" w14:textId="40880011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4813" w:type="pct"/>
            <w:gridSpan w:val="14"/>
            <w:vAlign w:val="center"/>
          </w:tcPr>
          <w:p w14:paraId="4111ADD0" w14:textId="77777777" w:rsidR="00383EE4" w:rsidRPr="00B725FA" w:rsidRDefault="00383EE4" w:rsidP="009747ED">
            <w:pPr>
              <w:spacing w:line="240" w:lineRule="atLeast"/>
              <w:rPr>
                <w:rFonts w:ascii="Times New Roman" w:hAnsi="Times New Roman"/>
                <w:iCs/>
                <w:sz w:val="20"/>
                <w:szCs w:val="20"/>
              </w:rPr>
            </w:pPr>
            <w:r w:rsidRPr="00B725FA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u w:color="000000"/>
              </w:rPr>
              <w:t>Инвестиции в основной капитал млн. руб.</w:t>
            </w:r>
          </w:p>
        </w:tc>
      </w:tr>
      <w:tr w:rsidR="00383EE4" w:rsidRPr="00163B79" w14:paraId="19253826" w14:textId="77777777" w:rsidTr="009747ED">
        <w:trPr>
          <w:trHeight w:val="386"/>
        </w:trPr>
        <w:tc>
          <w:tcPr>
            <w:tcW w:w="187" w:type="pct"/>
            <w:vMerge/>
            <w:vAlign w:val="center"/>
          </w:tcPr>
          <w:p w14:paraId="39130B5C" w14:textId="77777777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2AA7905B" w14:textId="77777777" w:rsidR="00383EE4" w:rsidRPr="00163B79" w:rsidRDefault="00383EE4" w:rsidP="009747ED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7959B4EB" w14:textId="77777777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 w:rsidRPr="0046386A"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224" w:type="pct"/>
          </w:tcPr>
          <w:p w14:paraId="017E8E9D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6F31DE98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7356AF3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0754C9B7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ACB385C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13E1B2E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06A593EC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192880E8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1E5F24A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D8CC897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14:paraId="0CF81C2E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255DC397" w14:textId="77777777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1915,7</w:t>
            </w:r>
          </w:p>
        </w:tc>
      </w:tr>
      <w:tr w:rsidR="00383EE4" w:rsidRPr="00163B79" w14:paraId="7A4F9E6C" w14:textId="77777777" w:rsidTr="009747ED">
        <w:trPr>
          <w:trHeight w:val="386"/>
        </w:trPr>
        <w:tc>
          <w:tcPr>
            <w:tcW w:w="187" w:type="pct"/>
            <w:vMerge/>
            <w:vAlign w:val="center"/>
          </w:tcPr>
          <w:p w14:paraId="43E7B770" w14:textId="77777777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2B750EEB" w14:textId="77777777" w:rsidR="00383EE4" w:rsidRPr="00163B79" w:rsidRDefault="00383EE4" w:rsidP="009747ED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44CA0EEF" w14:textId="77777777" w:rsidR="00383EE4" w:rsidRPr="00163B79" w:rsidRDefault="00383EE4" w:rsidP="009747ED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</w:p>
        </w:tc>
        <w:tc>
          <w:tcPr>
            <w:tcW w:w="224" w:type="pct"/>
          </w:tcPr>
          <w:p w14:paraId="16ABBE32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55AC2FB2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9AEADF5" w14:textId="6E435B3A" w:rsidR="00383EE4" w:rsidRPr="00B27FC1" w:rsidRDefault="007C21FA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*</w:t>
            </w:r>
          </w:p>
        </w:tc>
        <w:tc>
          <w:tcPr>
            <w:tcW w:w="224" w:type="pct"/>
            <w:vAlign w:val="center"/>
          </w:tcPr>
          <w:p w14:paraId="4D54783B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3C953C50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4378A7A" w14:textId="3D0E0030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21C833C1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187626E4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07BEC004" w14:textId="5D2A04D5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3BD8FBFF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14:paraId="0E48355D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0333EE75" w14:textId="31271060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EE4" w:rsidRPr="008D1916" w14:paraId="10774396" w14:textId="77777777" w:rsidTr="009747ED">
        <w:trPr>
          <w:trHeight w:val="386"/>
        </w:trPr>
        <w:tc>
          <w:tcPr>
            <w:tcW w:w="187" w:type="pct"/>
            <w:vAlign w:val="center"/>
          </w:tcPr>
          <w:p w14:paraId="4537F5EB" w14:textId="176718E5" w:rsidR="00383EE4" w:rsidRPr="00163B79" w:rsidRDefault="00383EE4" w:rsidP="009747ED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813" w:type="pct"/>
            <w:gridSpan w:val="14"/>
            <w:tcBorders>
              <w:right w:val="single" w:sz="4" w:space="0" w:color="auto"/>
            </w:tcBorders>
          </w:tcPr>
          <w:p w14:paraId="0EE208C6" w14:textId="77777777" w:rsidR="00383EE4" w:rsidRPr="008D1916" w:rsidRDefault="00383EE4" w:rsidP="009747ED">
            <w:pPr>
              <w:spacing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8D1916">
              <w:rPr>
                <w:rFonts w:ascii="Times New Roman" w:hAnsi="Times New Roman"/>
                <w:iCs/>
                <w:sz w:val="20"/>
                <w:szCs w:val="20"/>
              </w:rPr>
              <w:t>Создание благоприятных условий для развития малого и среднего предпринимательства на основе повышения качества и эффективности мер муниципальной поддержки на муниципальном уровне</w:t>
            </w:r>
          </w:p>
        </w:tc>
      </w:tr>
      <w:tr w:rsidR="00383EE4" w:rsidRPr="00B725FA" w14:paraId="6ACEE64A" w14:textId="77777777" w:rsidTr="009747ED">
        <w:trPr>
          <w:trHeight w:val="386"/>
        </w:trPr>
        <w:tc>
          <w:tcPr>
            <w:tcW w:w="187" w:type="pct"/>
            <w:vMerge w:val="restart"/>
            <w:vAlign w:val="center"/>
          </w:tcPr>
          <w:p w14:paraId="4A68990C" w14:textId="41B8F347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4813" w:type="pct"/>
            <w:gridSpan w:val="14"/>
            <w:vAlign w:val="center"/>
          </w:tcPr>
          <w:p w14:paraId="29C44D1C" w14:textId="77777777" w:rsidR="00383EE4" w:rsidRPr="00B725FA" w:rsidRDefault="00383EE4" w:rsidP="009747ED">
            <w:pPr>
              <w:spacing w:line="240" w:lineRule="atLeas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u w:color="000000"/>
              </w:rPr>
              <w:t>К</w:t>
            </w:r>
            <w:r w:rsidRPr="008D1916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u w:color="000000"/>
              </w:rPr>
              <w:t>оличество субъектов малого и среднего предпринимательства, осуществляющих деятельность в Звениговском муниципальном районе</w:t>
            </w: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u w:color="000000"/>
              </w:rPr>
              <w:t>, единиц</w:t>
            </w:r>
          </w:p>
        </w:tc>
      </w:tr>
      <w:tr w:rsidR="00383EE4" w:rsidRPr="00163B79" w14:paraId="6E600436" w14:textId="77777777" w:rsidTr="009747ED">
        <w:trPr>
          <w:trHeight w:val="386"/>
        </w:trPr>
        <w:tc>
          <w:tcPr>
            <w:tcW w:w="187" w:type="pct"/>
            <w:vMerge/>
            <w:vAlign w:val="center"/>
          </w:tcPr>
          <w:p w14:paraId="1E658ACA" w14:textId="77777777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388A1C0F" w14:textId="77777777" w:rsidR="00383EE4" w:rsidRPr="00163B79" w:rsidRDefault="00383EE4" w:rsidP="009747ED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25633987" w14:textId="77777777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 w:rsidRPr="0046386A"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224" w:type="pct"/>
          </w:tcPr>
          <w:p w14:paraId="6AA2ADDB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7DF4A523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D703636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4DC9141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CBD4A12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4CF7E1C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0725F5C1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651B112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1702F614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7A71E60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14:paraId="11454329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292E4028" w14:textId="77777777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</w:tr>
      <w:tr w:rsidR="00383EE4" w:rsidRPr="00163B79" w14:paraId="6DB1EA60" w14:textId="77777777" w:rsidTr="009747ED">
        <w:trPr>
          <w:trHeight w:val="386"/>
        </w:trPr>
        <w:tc>
          <w:tcPr>
            <w:tcW w:w="187" w:type="pct"/>
            <w:vMerge/>
            <w:vAlign w:val="center"/>
          </w:tcPr>
          <w:p w14:paraId="748E88F8" w14:textId="77777777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1B298DF4" w14:textId="77777777" w:rsidR="00383EE4" w:rsidRPr="00163B79" w:rsidRDefault="00383EE4" w:rsidP="009747ED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243786DC" w14:textId="77777777" w:rsidR="00383EE4" w:rsidRPr="00163B79" w:rsidRDefault="00383EE4" w:rsidP="009747ED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</w:p>
        </w:tc>
        <w:tc>
          <w:tcPr>
            <w:tcW w:w="224" w:type="pct"/>
          </w:tcPr>
          <w:p w14:paraId="013D68C3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2BE8B537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197CD78D" w14:textId="0B2945EB" w:rsidR="00383EE4" w:rsidRPr="00B27FC1" w:rsidRDefault="00EA21CB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187</w:t>
            </w:r>
          </w:p>
        </w:tc>
        <w:tc>
          <w:tcPr>
            <w:tcW w:w="224" w:type="pct"/>
            <w:vAlign w:val="center"/>
          </w:tcPr>
          <w:p w14:paraId="6565EFA9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12A807C4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33EB26F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7502A10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96A6434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1193082B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0AD14F7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14:paraId="1B0A1C2D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6DE7B905" w14:textId="77777777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83EE4" w:rsidRPr="008D1916" w14:paraId="4B26B9AA" w14:textId="77777777" w:rsidTr="009747ED">
        <w:trPr>
          <w:trHeight w:val="386"/>
        </w:trPr>
        <w:tc>
          <w:tcPr>
            <w:tcW w:w="187" w:type="pct"/>
            <w:vMerge w:val="restart"/>
            <w:vAlign w:val="center"/>
          </w:tcPr>
          <w:p w14:paraId="5D7964ED" w14:textId="487F5E7F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481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C246" w14:textId="77777777" w:rsidR="00383EE4" w:rsidRPr="008D1916" w:rsidRDefault="00383EE4" w:rsidP="009747ED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8D1916">
              <w:rPr>
                <w:rFonts w:ascii="Times New Roman" w:hAnsi="Times New Roman"/>
                <w:sz w:val="20"/>
                <w:szCs w:val="20"/>
              </w:rPr>
              <w:t>алоговых поступлений от субъектов малого и среднего предпринимательства, уплачивающих налоги со специальными налоговыми режимами, в бюджет Звениговского муниципального района</w:t>
            </w:r>
            <w:r>
              <w:rPr>
                <w:rFonts w:ascii="Times New Roman" w:hAnsi="Times New Roman"/>
                <w:sz w:val="20"/>
                <w:szCs w:val="20"/>
              </w:rPr>
              <w:t>, млн. руб.</w:t>
            </w:r>
          </w:p>
        </w:tc>
      </w:tr>
      <w:tr w:rsidR="00383EE4" w14:paraId="2A3DEB4C" w14:textId="77777777" w:rsidTr="009747ED">
        <w:trPr>
          <w:trHeight w:val="386"/>
        </w:trPr>
        <w:tc>
          <w:tcPr>
            <w:tcW w:w="187" w:type="pct"/>
            <w:vMerge/>
            <w:vAlign w:val="center"/>
          </w:tcPr>
          <w:p w14:paraId="27AD9E7A" w14:textId="77777777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4AA5817E" w14:textId="77777777" w:rsidR="00383EE4" w:rsidRPr="00163B79" w:rsidRDefault="00383EE4" w:rsidP="009747ED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4A658A13" w14:textId="77777777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 w:rsidRPr="00EC4B82"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224" w:type="pct"/>
          </w:tcPr>
          <w:p w14:paraId="346EE9CC" w14:textId="77777777" w:rsidR="00383EE4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1E0C0A5B" w14:textId="77777777" w:rsidR="00383EE4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EF61754" w14:textId="77777777" w:rsidR="00383EE4" w:rsidRPr="00B27FC1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1E9DC4A" w14:textId="77777777" w:rsidR="00383EE4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13B4D681" w14:textId="77777777" w:rsidR="00383EE4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1B95E19E" w14:textId="77777777" w:rsidR="00383EE4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FFD1A33" w14:textId="77777777" w:rsidR="00383EE4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0BE31263" w14:textId="77777777" w:rsidR="00383EE4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1451D1C" w14:textId="77777777" w:rsidR="00383EE4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737A7709" w14:textId="77777777" w:rsidR="00383EE4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14:paraId="3C35997E" w14:textId="77777777" w:rsidR="00383EE4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6F4E4F1D" w14:textId="77777777" w:rsidR="00383EE4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26,2</w:t>
            </w:r>
          </w:p>
        </w:tc>
      </w:tr>
      <w:tr w:rsidR="00383EE4" w14:paraId="7F40EE4D" w14:textId="77777777" w:rsidTr="009747ED">
        <w:trPr>
          <w:trHeight w:val="386"/>
        </w:trPr>
        <w:tc>
          <w:tcPr>
            <w:tcW w:w="187" w:type="pct"/>
            <w:vMerge/>
            <w:vAlign w:val="center"/>
          </w:tcPr>
          <w:p w14:paraId="24787B7B" w14:textId="77777777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3D25F25A" w14:textId="77777777" w:rsidR="00383EE4" w:rsidRPr="00163B79" w:rsidRDefault="00383EE4" w:rsidP="009747ED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73CF4A46" w14:textId="77777777" w:rsidR="00383EE4" w:rsidRPr="00163B79" w:rsidRDefault="00383EE4" w:rsidP="009747ED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</w:p>
        </w:tc>
        <w:tc>
          <w:tcPr>
            <w:tcW w:w="224" w:type="pct"/>
          </w:tcPr>
          <w:p w14:paraId="726148A0" w14:textId="77777777" w:rsidR="00383EE4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192C233B" w14:textId="77777777" w:rsidR="00383EE4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D5040B6" w14:textId="0131FFCA" w:rsidR="00383EE4" w:rsidRPr="00B27FC1" w:rsidRDefault="00152E7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2,32</w:t>
            </w:r>
          </w:p>
        </w:tc>
        <w:tc>
          <w:tcPr>
            <w:tcW w:w="224" w:type="pct"/>
            <w:vAlign w:val="center"/>
          </w:tcPr>
          <w:p w14:paraId="1ACF5B63" w14:textId="77777777" w:rsidR="00383EE4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1FF1B391" w14:textId="77777777" w:rsidR="00383EE4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168289E9" w14:textId="2ECE3293" w:rsidR="00383EE4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28F16705" w14:textId="77777777" w:rsidR="00383EE4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009E735" w14:textId="77777777" w:rsidR="00383EE4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6F7C588" w14:textId="3776F896" w:rsidR="00383EE4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0A61ADC1" w14:textId="77777777" w:rsidR="00383EE4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14:paraId="60537331" w14:textId="77777777" w:rsidR="00383EE4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7C7713D6" w14:textId="77777777" w:rsidR="00383EE4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3EE4" w:rsidRPr="00D8149E" w14:paraId="0FECBFCC" w14:textId="77777777" w:rsidTr="009747ED">
        <w:trPr>
          <w:trHeight w:val="386"/>
        </w:trPr>
        <w:tc>
          <w:tcPr>
            <w:tcW w:w="187" w:type="pct"/>
            <w:vAlign w:val="center"/>
          </w:tcPr>
          <w:p w14:paraId="3312B687" w14:textId="619FCF1C" w:rsidR="00383EE4" w:rsidRPr="00163B79" w:rsidRDefault="00383EE4" w:rsidP="009747ED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813" w:type="pct"/>
            <w:gridSpan w:val="14"/>
            <w:vAlign w:val="center"/>
          </w:tcPr>
          <w:p w14:paraId="6FF11CDA" w14:textId="77777777" w:rsidR="00383EE4" w:rsidRPr="00D8149E" w:rsidRDefault="00383EE4" w:rsidP="009747ED">
            <w:pPr>
              <w:spacing w:line="23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149E">
              <w:rPr>
                <w:rFonts w:ascii="Times New Roman" w:eastAsia="Times New Roman" w:hAnsi="Times New Roman"/>
                <w:sz w:val="20"/>
                <w:szCs w:val="20"/>
              </w:rPr>
              <w:t>Обеспечение комфортных условий жизнедеятельности на сельских территориях</w:t>
            </w:r>
            <w:r w:rsidRPr="00D8149E">
              <w:rPr>
                <w:sz w:val="20"/>
                <w:szCs w:val="20"/>
              </w:rPr>
              <w:t xml:space="preserve"> </w:t>
            </w:r>
            <w:r w:rsidRPr="00D8149E">
              <w:rPr>
                <w:rFonts w:ascii="Times New Roman" w:eastAsia="Times New Roman" w:hAnsi="Times New Roman"/>
                <w:sz w:val="20"/>
                <w:szCs w:val="20"/>
              </w:rPr>
              <w:t>Звениговского муниципального района Республики Марий Эл</w:t>
            </w:r>
          </w:p>
        </w:tc>
      </w:tr>
      <w:tr w:rsidR="00383EE4" w:rsidRPr="00D8149E" w14:paraId="704070B8" w14:textId="77777777" w:rsidTr="009747ED">
        <w:trPr>
          <w:trHeight w:val="386"/>
        </w:trPr>
        <w:tc>
          <w:tcPr>
            <w:tcW w:w="187" w:type="pct"/>
            <w:vMerge w:val="restart"/>
            <w:vAlign w:val="center"/>
          </w:tcPr>
          <w:p w14:paraId="0886BE78" w14:textId="0C221E74" w:rsidR="00383EE4" w:rsidRPr="00163B79" w:rsidRDefault="00383EE4" w:rsidP="009747E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481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AE67" w14:textId="77777777" w:rsidR="00383EE4" w:rsidRPr="00D8149E" w:rsidRDefault="00383EE4" w:rsidP="009747ED">
            <w:pPr>
              <w:spacing w:line="240" w:lineRule="atLeast"/>
              <w:rPr>
                <w:rFonts w:ascii="Times New Roman" w:hAnsi="Times New Roman"/>
                <w:iCs/>
                <w:sz w:val="20"/>
                <w:szCs w:val="20"/>
              </w:rPr>
            </w:pPr>
            <w:r w:rsidRPr="00D8149E">
              <w:rPr>
                <w:rFonts w:ascii="Times New Roman" w:hAnsi="Times New Roman"/>
                <w:sz w:val="20"/>
                <w:szCs w:val="20"/>
              </w:rPr>
              <w:t xml:space="preserve">Осуществление строительства (приобретения) жилья гражданами, проживающими на сельских территориях или изъявившими желание постоянно проживать на сельских территориях и нуждающимися в улучшении жилищных условий, которым предоставлены социальные выплаты, </w:t>
            </w:r>
            <w:r>
              <w:rPr>
                <w:rFonts w:ascii="Times New Roman" w:hAnsi="Times New Roman"/>
                <w:sz w:val="20"/>
                <w:szCs w:val="20"/>
              </w:rPr>
              <w:t>кв.м</w:t>
            </w:r>
          </w:p>
        </w:tc>
      </w:tr>
      <w:tr w:rsidR="00001A6D" w:rsidRPr="00163B79" w14:paraId="4BAC51A7" w14:textId="77777777" w:rsidTr="009747ED">
        <w:trPr>
          <w:trHeight w:val="386"/>
        </w:trPr>
        <w:tc>
          <w:tcPr>
            <w:tcW w:w="187" w:type="pct"/>
            <w:vMerge/>
            <w:vAlign w:val="center"/>
          </w:tcPr>
          <w:p w14:paraId="733131BC" w14:textId="77777777" w:rsidR="00001A6D" w:rsidRPr="00163B79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414DF2E8" w14:textId="77777777" w:rsidR="00001A6D" w:rsidRPr="00163B79" w:rsidRDefault="00001A6D" w:rsidP="00001A6D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666C80A0" w14:textId="77777777" w:rsidR="00001A6D" w:rsidRPr="00163B79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 w:rsidRPr="0046386A"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224" w:type="pct"/>
          </w:tcPr>
          <w:p w14:paraId="6B8F6BDD" w14:textId="4A2B7091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7829F325" w14:textId="7F8A3FDE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7C61C800" w14:textId="75C115A4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E42A80D" w14:textId="0B68274C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E35E4E5" w14:textId="35B845AF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49B0DCB" w14:textId="79561174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B6CEE19" w14:textId="75E888E5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CF72E9E" w14:textId="74D8BFD6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1C42EDA" w14:textId="3A445E51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1E4637AA" w14:textId="6BE320B7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14:paraId="06D23FC4" w14:textId="036AFDC7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4AE4EEDC" w14:textId="3524F47B" w:rsidR="00001A6D" w:rsidRPr="00163B79" w:rsidRDefault="00EA21CB" w:rsidP="00001A6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01A6D" w:rsidRPr="00163B79" w14:paraId="02ADB256" w14:textId="77777777" w:rsidTr="009747ED">
        <w:trPr>
          <w:trHeight w:val="386"/>
        </w:trPr>
        <w:tc>
          <w:tcPr>
            <w:tcW w:w="187" w:type="pct"/>
            <w:vMerge/>
            <w:vAlign w:val="center"/>
          </w:tcPr>
          <w:p w14:paraId="2CC54471" w14:textId="77777777" w:rsidR="00001A6D" w:rsidRPr="00163B79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26DF758C" w14:textId="77777777" w:rsidR="00001A6D" w:rsidRPr="00163B79" w:rsidRDefault="00001A6D" w:rsidP="00001A6D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65AD552C" w14:textId="77777777" w:rsidR="00001A6D" w:rsidRPr="00163B79" w:rsidRDefault="00001A6D" w:rsidP="00001A6D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</w:p>
        </w:tc>
        <w:tc>
          <w:tcPr>
            <w:tcW w:w="224" w:type="pct"/>
          </w:tcPr>
          <w:p w14:paraId="45A9669B" w14:textId="3A9660FC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0ED2182F" w14:textId="36136509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CF68EAE" w14:textId="4D33D651" w:rsidR="00001A6D" w:rsidRPr="00B27FC1" w:rsidRDefault="00EA21CB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14:paraId="09CC6741" w14:textId="2117DAAB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01A1EB61" w14:textId="2B2CA824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3BCF95A5" w14:textId="0F0B3843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25ACB7A1" w14:textId="6B3B34A2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E0D74E0" w14:textId="595F1699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1549A9F7" w14:textId="77777777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460A347C" w14:textId="2FF2CD37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14:paraId="108C4507" w14:textId="10B78476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7040D80F" w14:textId="77777777" w:rsidR="00001A6D" w:rsidRPr="00163B79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1A6D" w:rsidRPr="007F3FA1" w14:paraId="63872277" w14:textId="77777777" w:rsidTr="009747ED">
        <w:trPr>
          <w:trHeight w:val="365"/>
        </w:trPr>
        <w:tc>
          <w:tcPr>
            <w:tcW w:w="187" w:type="pct"/>
            <w:vMerge w:val="restart"/>
            <w:vAlign w:val="center"/>
          </w:tcPr>
          <w:p w14:paraId="5C9F3C85" w14:textId="06955D43" w:rsidR="00001A6D" w:rsidRPr="00163B79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4813" w:type="pct"/>
            <w:gridSpan w:val="14"/>
            <w:vAlign w:val="center"/>
          </w:tcPr>
          <w:p w14:paraId="63E1ABC2" w14:textId="77777777" w:rsidR="00001A6D" w:rsidRPr="007F3FA1" w:rsidRDefault="00001A6D" w:rsidP="00001A6D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D8149E">
              <w:rPr>
                <w:rFonts w:ascii="Times New Roman" w:hAnsi="Times New Roman"/>
                <w:sz w:val="20"/>
                <w:szCs w:val="20"/>
              </w:rPr>
              <w:t>Количество реализованных проектов комплексного развития сельских территорий</w:t>
            </w:r>
            <w:r>
              <w:rPr>
                <w:rFonts w:ascii="Times New Roman" w:hAnsi="Times New Roman"/>
                <w:sz w:val="20"/>
                <w:szCs w:val="20"/>
              </w:rPr>
              <w:t>, единиц</w:t>
            </w:r>
          </w:p>
        </w:tc>
      </w:tr>
      <w:tr w:rsidR="00001A6D" w:rsidRPr="00163B79" w14:paraId="3E744FFC" w14:textId="77777777" w:rsidTr="009747ED">
        <w:trPr>
          <w:trHeight w:val="386"/>
        </w:trPr>
        <w:tc>
          <w:tcPr>
            <w:tcW w:w="187" w:type="pct"/>
            <w:vMerge/>
            <w:vAlign w:val="center"/>
          </w:tcPr>
          <w:p w14:paraId="52422C23" w14:textId="77777777" w:rsidR="00001A6D" w:rsidRPr="00163B79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4FA40CB0" w14:textId="77777777" w:rsidR="00001A6D" w:rsidRPr="00163B79" w:rsidRDefault="00001A6D" w:rsidP="00001A6D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63878AD6" w14:textId="77777777" w:rsidR="00001A6D" w:rsidRPr="00163B79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 w:rsidRPr="0046386A"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224" w:type="pct"/>
          </w:tcPr>
          <w:p w14:paraId="61E617D8" w14:textId="493029C4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532DAD15" w14:textId="57BF30A0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1A55E2E3" w14:textId="5CB93D98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BEDD349" w14:textId="497CD765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1DCF99E6" w14:textId="55601C1A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04FC221" w14:textId="6322E630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ED740F5" w14:textId="4CE5A9FC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32E3D018" w14:textId="21B70DA1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8B3016F" w14:textId="06928E3E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364ADB90" w14:textId="3F678F34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14:paraId="70D5EDCA" w14:textId="02ED9DF4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5A104D5A" w14:textId="6D257A74" w:rsidR="00001A6D" w:rsidRPr="00163B79" w:rsidRDefault="00EA21CB" w:rsidP="00001A6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01A6D" w:rsidRPr="00163B79" w14:paraId="6364D787" w14:textId="77777777" w:rsidTr="009747ED">
        <w:trPr>
          <w:trHeight w:val="386"/>
        </w:trPr>
        <w:tc>
          <w:tcPr>
            <w:tcW w:w="187" w:type="pct"/>
            <w:vMerge/>
            <w:vAlign w:val="center"/>
          </w:tcPr>
          <w:p w14:paraId="0F2D4BAB" w14:textId="77777777" w:rsidR="00001A6D" w:rsidRPr="00163B79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57BC9FC8" w14:textId="77777777" w:rsidR="00001A6D" w:rsidRPr="00163B79" w:rsidRDefault="00001A6D" w:rsidP="00001A6D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7A4AB27D" w14:textId="77777777" w:rsidR="00001A6D" w:rsidRPr="00163B79" w:rsidRDefault="00001A6D" w:rsidP="00001A6D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</w:p>
        </w:tc>
        <w:tc>
          <w:tcPr>
            <w:tcW w:w="224" w:type="pct"/>
          </w:tcPr>
          <w:p w14:paraId="1EAE68C3" w14:textId="27BF12A1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23F5C45A" w14:textId="683A6228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67A7D6C" w14:textId="4A67F98B" w:rsidR="00001A6D" w:rsidRPr="00B27FC1" w:rsidRDefault="00EA21CB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</w:p>
        </w:tc>
        <w:tc>
          <w:tcPr>
            <w:tcW w:w="224" w:type="pct"/>
            <w:vAlign w:val="center"/>
          </w:tcPr>
          <w:p w14:paraId="442A7213" w14:textId="22D4972A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B671493" w14:textId="50B7D8AF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C8D24CB" w14:textId="77777777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3DC94DF9" w14:textId="380094C8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EC11535" w14:textId="09588305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00578499" w14:textId="77777777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38869C40" w14:textId="23A6F96F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14:paraId="1F2525B6" w14:textId="57BBEE04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6F246C8A" w14:textId="77777777" w:rsidR="00001A6D" w:rsidRPr="00163B79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1A6D" w:rsidRPr="0046386A" w14:paraId="2301B78F" w14:textId="77777777" w:rsidTr="009747ED">
        <w:trPr>
          <w:trHeight w:val="386"/>
        </w:trPr>
        <w:tc>
          <w:tcPr>
            <w:tcW w:w="187" w:type="pct"/>
            <w:vAlign w:val="center"/>
          </w:tcPr>
          <w:p w14:paraId="56A3A447" w14:textId="0D97F27F" w:rsidR="00001A6D" w:rsidRPr="00163B79" w:rsidRDefault="00001A6D" w:rsidP="00001A6D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813" w:type="pct"/>
            <w:gridSpan w:val="14"/>
            <w:vAlign w:val="center"/>
          </w:tcPr>
          <w:p w14:paraId="5EE219B9" w14:textId="77777777" w:rsidR="00001A6D" w:rsidRPr="0046386A" w:rsidRDefault="00001A6D" w:rsidP="00001A6D">
            <w:pPr>
              <w:spacing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D3152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u w:color="000000"/>
              </w:rPr>
              <w:t>Увеличение доходов от реализации движимого и недвижимого муниципального имущества</w:t>
            </w:r>
          </w:p>
        </w:tc>
      </w:tr>
      <w:tr w:rsidR="00001A6D" w:rsidRPr="0046386A" w14:paraId="0D17BDD0" w14:textId="77777777" w:rsidTr="009747ED">
        <w:trPr>
          <w:trHeight w:val="386"/>
        </w:trPr>
        <w:tc>
          <w:tcPr>
            <w:tcW w:w="187" w:type="pct"/>
            <w:vMerge w:val="restart"/>
            <w:vAlign w:val="center"/>
          </w:tcPr>
          <w:p w14:paraId="13EBAB44" w14:textId="12E2EF88" w:rsidR="00001A6D" w:rsidRPr="00163B79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4813" w:type="pct"/>
            <w:gridSpan w:val="14"/>
            <w:vAlign w:val="center"/>
          </w:tcPr>
          <w:p w14:paraId="5315F9AA" w14:textId="77777777" w:rsidR="00001A6D" w:rsidRPr="0046386A" w:rsidRDefault="00001A6D" w:rsidP="00001A6D">
            <w:pPr>
              <w:spacing w:line="240" w:lineRule="atLeast"/>
              <w:rPr>
                <w:rFonts w:ascii="Times New Roman" w:hAnsi="Times New Roman"/>
                <w:iCs/>
                <w:sz w:val="20"/>
                <w:szCs w:val="20"/>
              </w:rPr>
            </w:pPr>
            <w:r w:rsidRPr="00AD3152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u w:color="000000"/>
              </w:rPr>
              <w:t>Доходы от использования имущества и от продажи материальных и нематериальных активов (консолидированный бюджет)</w:t>
            </w: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u w:color="000000"/>
              </w:rPr>
              <w:t>,</w:t>
            </w:r>
            <w:r w:rsidRPr="0046386A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u w:color="000000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u w:color="000000"/>
              </w:rPr>
              <w:t>млн. руб.</w:t>
            </w:r>
          </w:p>
        </w:tc>
      </w:tr>
      <w:tr w:rsidR="00001A6D" w:rsidRPr="00163B79" w14:paraId="368E7988" w14:textId="77777777" w:rsidTr="009747ED">
        <w:trPr>
          <w:trHeight w:val="386"/>
        </w:trPr>
        <w:tc>
          <w:tcPr>
            <w:tcW w:w="187" w:type="pct"/>
            <w:vMerge/>
            <w:vAlign w:val="center"/>
          </w:tcPr>
          <w:p w14:paraId="62D979E0" w14:textId="77777777" w:rsidR="00001A6D" w:rsidRPr="00163B79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4C2571BF" w14:textId="77777777" w:rsidR="00001A6D" w:rsidRPr="00163B79" w:rsidRDefault="00001A6D" w:rsidP="00001A6D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53899164" w14:textId="77777777" w:rsidR="00001A6D" w:rsidRPr="00163B79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 w:rsidRPr="0046386A"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224" w:type="pct"/>
          </w:tcPr>
          <w:p w14:paraId="5F9B7D79" w14:textId="77777777" w:rsidR="00001A6D" w:rsidRPr="00833B58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6B29641F" w14:textId="77777777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DF2D8F2" w14:textId="23C27669" w:rsidR="00001A6D" w:rsidRPr="00B27FC1" w:rsidRDefault="00EA21CB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5879941A" w14:textId="77777777" w:rsidR="00001A6D" w:rsidRPr="00EA21CB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A21CB">
              <w:rPr>
                <w:rFonts w:ascii="Times New Roman" w:hAnsi="Times New Roman"/>
              </w:rPr>
              <w:t>Х</w:t>
            </w:r>
          </w:p>
        </w:tc>
        <w:tc>
          <w:tcPr>
            <w:tcW w:w="224" w:type="pct"/>
          </w:tcPr>
          <w:p w14:paraId="4B33A1A1" w14:textId="77777777" w:rsidR="00001A6D" w:rsidRPr="00EA21CB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A21CB">
              <w:rPr>
                <w:rFonts w:ascii="Times New Roman" w:hAnsi="Times New Roman"/>
              </w:rPr>
              <w:t>Х</w:t>
            </w:r>
          </w:p>
        </w:tc>
        <w:tc>
          <w:tcPr>
            <w:tcW w:w="224" w:type="pct"/>
            <w:vAlign w:val="center"/>
          </w:tcPr>
          <w:p w14:paraId="16CC84D1" w14:textId="0C1D8129" w:rsidR="00001A6D" w:rsidRPr="00EA21CB" w:rsidRDefault="00EA21CB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3F100BE9" w14:textId="77777777" w:rsidR="00001A6D" w:rsidRPr="00EA21CB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A21CB">
              <w:rPr>
                <w:rFonts w:ascii="Times New Roman" w:hAnsi="Times New Roman"/>
              </w:rPr>
              <w:t>Х</w:t>
            </w:r>
          </w:p>
        </w:tc>
        <w:tc>
          <w:tcPr>
            <w:tcW w:w="224" w:type="pct"/>
          </w:tcPr>
          <w:p w14:paraId="65A5B625" w14:textId="77777777" w:rsidR="00001A6D" w:rsidRPr="00EA21CB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A21CB">
              <w:rPr>
                <w:rFonts w:ascii="Times New Roman" w:hAnsi="Times New Roman"/>
              </w:rPr>
              <w:t>Х</w:t>
            </w:r>
          </w:p>
        </w:tc>
        <w:tc>
          <w:tcPr>
            <w:tcW w:w="224" w:type="pct"/>
            <w:vAlign w:val="center"/>
          </w:tcPr>
          <w:p w14:paraId="214994BE" w14:textId="62F0B18C" w:rsidR="00001A6D" w:rsidRPr="00EA21CB" w:rsidRDefault="00EA21CB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1EDBF4B3" w14:textId="77777777" w:rsidR="00001A6D" w:rsidRPr="00EA21CB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A21CB">
              <w:rPr>
                <w:rFonts w:ascii="Times New Roman" w:hAnsi="Times New Roman"/>
              </w:rPr>
              <w:t>Х</w:t>
            </w:r>
          </w:p>
        </w:tc>
        <w:tc>
          <w:tcPr>
            <w:tcW w:w="227" w:type="pct"/>
          </w:tcPr>
          <w:p w14:paraId="774728ED" w14:textId="77777777" w:rsidR="00001A6D" w:rsidRPr="00EA21CB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A21CB">
              <w:rPr>
                <w:rFonts w:ascii="Times New Roman" w:hAnsi="Times New Roman"/>
              </w:rPr>
              <w:t>Х</w:t>
            </w:r>
          </w:p>
        </w:tc>
        <w:tc>
          <w:tcPr>
            <w:tcW w:w="563" w:type="pct"/>
            <w:vAlign w:val="center"/>
          </w:tcPr>
          <w:p w14:paraId="7FFA0B3F" w14:textId="77777777" w:rsidR="00001A6D" w:rsidRPr="00163B79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24952</w:t>
            </w:r>
          </w:p>
        </w:tc>
      </w:tr>
      <w:tr w:rsidR="00001A6D" w:rsidRPr="00163B79" w14:paraId="4E8801E9" w14:textId="77777777" w:rsidTr="009747ED">
        <w:trPr>
          <w:trHeight w:val="386"/>
        </w:trPr>
        <w:tc>
          <w:tcPr>
            <w:tcW w:w="187" w:type="pct"/>
            <w:vMerge/>
            <w:vAlign w:val="center"/>
          </w:tcPr>
          <w:p w14:paraId="12D923CF" w14:textId="77777777" w:rsidR="00001A6D" w:rsidRPr="00163B79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2F3F8807" w14:textId="77777777" w:rsidR="00001A6D" w:rsidRPr="00163B79" w:rsidRDefault="00001A6D" w:rsidP="00001A6D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3352477D" w14:textId="77777777" w:rsidR="00001A6D" w:rsidRPr="00163B79" w:rsidRDefault="00001A6D" w:rsidP="00001A6D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</w:p>
        </w:tc>
        <w:tc>
          <w:tcPr>
            <w:tcW w:w="224" w:type="pct"/>
          </w:tcPr>
          <w:p w14:paraId="768D632B" w14:textId="77777777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292263E1" w14:textId="77777777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75E80F0" w14:textId="26176194" w:rsidR="00001A6D" w:rsidRPr="00B27FC1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36,94</w:t>
            </w:r>
          </w:p>
        </w:tc>
        <w:tc>
          <w:tcPr>
            <w:tcW w:w="224" w:type="pct"/>
          </w:tcPr>
          <w:p w14:paraId="6F8534A0" w14:textId="77777777" w:rsidR="00001A6D" w:rsidRPr="00EA21CB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A21CB">
              <w:rPr>
                <w:rFonts w:ascii="Times New Roman" w:hAnsi="Times New Roman"/>
              </w:rPr>
              <w:t>Х</w:t>
            </w:r>
          </w:p>
        </w:tc>
        <w:tc>
          <w:tcPr>
            <w:tcW w:w="224" w:type="pct"/>
          </w:tcPr>
          <w:p w14:paraId="6440DC3A" w14:textId="77777777" w:rsidR="00001A6D" w:rsidRPr="00EA21CB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A21CB">
              <w:rPr>
                <w:rFonts w:ascii="Times New Roman" w:hAnsi="Times New Roman"/>
              </w:rPr>
              <w:t>Х</w:t>
            </w:r>
          </w:p>
        </w:tc>
        <w:tc>
          <w:tcPr>
            <w:tcW w:w="224" w:type="pct"/>
          </w:tcPr>
          <w:p w14:paraId="274D91E3" w14:textId="327E2FE3" w:rsidR="00001A6D" w:rsidRPr="00EA21CB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</w:tcPr>
          <w:p w14:paraId="65E26BC2" w14:textId="77777777" w:rsidR="00001A6D" w:rsidRPr="00EA21CB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A21CB">
              <w:rPr>
                <w:rFonts w:ascii="Times New Roman" w:hAnsi="Times New Roman"/>
              </w:rPr>
              <w:t>Х</w:t>
            </w:r>
          </w:p>
        </w:tc>
        <w:tc>
          <w:tcPr>
            <w:tcW w:w="224" w:type="pct"/>
          </w:tcPr>
          <w:p w14:paraId="3A4CD774" w14:textId="77777777" w:rsidR="00001A6D" w:rsidRPr="00EA21CB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A21CB">
              <w:rPr>
                <w:rFonts w:ascii="Times New Roman" w:hAnsi="Times New Roman"/>
              </w:rPr>
              <w:t>Х</w:t>
            </w:r>
          </w:p>
        </w:tc>
        <w:tc>
          <w:tcPr>
            <w:tcW w:w="224" w:type="pct"/>
          </w:tcPr>
          <w:p w14:paraId="30F25F26" w14:textId="2DFFF906" w:rsidR="00001A6D" w:rsidRPr="00EA21CB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</w:tcPr>
          <w:p w14:paraId="5D38FEC2" w14:textId="77777777" w:rsidR="00001A6D" w:rsidRPr="00EA21CB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A21CB">
              <w:rPr>
                <w:rFonts w:ascii="Times New Roman" w:hAnsi="Times New Roman"/>
              </w:rPr>
              <w:t>Х</w:t>
            </w:r>
          </w:p>
        </w:tc>
        <w:tc>
          <w:tcPr>
            <w:tcW w:w="227" w:type="pct"/>
          </w:tcPr>
          <w:p w14:paraId="6E923D07" w14:textId="77777777" w:rsidR="00001A6D" w:rsidRPr="00EA21CB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A21CB">
              <w:rPr>
                <w:rFonts w:ascii="Times New Roman" w:hAnsi="Times New Roman"/>
              </w:rPr>
              <w:t>Х</w:t>
            </w:r>
          </w:p>
        </w:tc>
        <w:tc>
          <w:tcPr>
            <w:tcW w:w="563" w:type="pct"/>
            <w:vAlign w:val="center"/>
          </w:tcPr>
          <w:p w14:paraId="7B3C2C9A" w14:textId="6A073B63" w:rsidR="00001A6D" w:rsidRPr="00163B79" w:rsidRDefault="00001A6D" w:rsidP="00001A6D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A3FEF98" w14:textId="77777777" w:rsidR="00383EE4" w:rsidRDefault="00383EE4" w:rsidP="001D5D0D">
      <w:pPr>
        <w:spacing w:after="0"/>
        <w:jc w:val="center"/>
        <w:rPr>
          <w:rFonts w:ascii="Times New Roman" w:hAnsi="Times New Roman"/>
          <w:sz w:val="20"/>
          <w:szCs w:val="16"/>
        </w:rPr>
      </w:pPr>
    </w:p>
    <w:p w14:paraId="6F692118" w14:textId="011CEF9D" w:rsidR="00BE572A" w:rsidRDefault="007C21FA" w:rsidP="00BE572A">
      <w:pPr>
        <w:spacing w:after="0"/>
        <w:ind w:left="357" w:right="539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*</w:t>
      </w:r>
      <w:r w:rsidRPr="007C21FA">
        <w:rPr>
          <w:rFonts w:ascii="Times New Roman" w:hAnsi="Times New Roman"/>
          <w:bCs/>
          <w:color w:val="000000"/>
          <w:sz w:val="20"/>
        </w:rPr>
        <w:t>срок выпуска сведений</w:t>
      </w:r>
      <w:r>
        <w:rPr>
          <w:rFonts w:ascii="Times New Roman" w:hAnsi="Times New Roman"/>
          <w:bCs/>
          <w:color w:val="000000"/>
          <w:sz w:val="20"/>
        </w:rPr>
        <w:t xml:space="preserve"> </w:t>
      </w:r>
      <w:r w:rsidRPr="007C21FA">
        <w:rPr>
          <w:rFonts w:ascii="Times New Roman" w:hAnsi="Times New Roman"/>
          <w:bCs/>
          <w:color w:val="000000"/>
          <w:sz w:val="20"/>
        </w:rPr>
        <w:t>за 1 квартал 2024 г.</w:t>
      </w:r>
      <w:r w:rsidR="00601FAF">
        <w:rPr>
          <w:rFonts w:ascii="Times New Roman" w:hAnsi="Times New Roman"/>
          <w:bCs/>
          <w:color w:val="000000"/>
          <w:sz w:val="20"/>
        </w:rPr>
        <w:t xml:space="preserve"> </w:t>
      </w:r>
      <w:r w:rsidRPr="007C21FA">
        <w:rPr>
          <w:rFonts w:ascii="Times New Roman" w:hAnsi="Times New Roman"/>
          <w:bCs/>
          <w:color w:val="000000"/>
          <w:sz w:val="20"/>
        </w:rPr>
        <w:t>согласно</w:t>
      </w:r>
      <w:r w:rsidR="00601FAF">
        <w:rPr>
          <w:rFonts w:ascii="Times New Roman" w:hAnsi="Times New Roman"/>
          <w:bCs/>
          <w:color w:val="000000"/>
          <w:sz w:val="20"/>
        </w:rPr>
        <w:t>,</w:t>
      </w:r>
      <w:r w:rsidRPr="007C21FA">
        <w:rPr>
          <w:rFonts w:ascii="Times New Roman" w:hAnsi="Times New Roman"/>
          <w:bCs/>
          <w:color w:val="000000"/>
          <w:sz w:val="20"/>
        </w:rPr>
        <w:t xml:space="preserve"> каталога изданий и информационных услуг Маристата – июнь 2024 г.</w:t>
      </w:r>
    </w:p>
    <w:p w14:paraId="050244E6" w14:textId="77777777" w:rsidR="007C21FA" w:rsidRDefault="007C21FA" w:rsidP="00BE572A">
      <w:pPr>
        <w:spacing w:after="0"/>
        <w:ind w:left="357" w:right="539"/>
        <w:rPr>
          <w:rFonts w:ascii="Times New Roman" w:hAnsi="Times New Roman"/>
          <w:bCs/>
          <w:color w:val="000000"/>
          <w:sz w:val="20"/>
        </w:rPr>
      </w:pPr>
    </w:p>
    <w:p w14:paraId="54799176" w14:textId="77777777" w:rsidR="007C21FA" w:rsidRDefault="007C21FA" w:rsidP="00BE572A">
      <w:pPr>
        <w:spacing w:after="0"/>
        <w:ind w:left="357" w:right="539"/>
        <w:rPr>
          <w:rFonts w:ascii="Times New Roman" w:hAnsi="Times New Roman"/>
          <w:bCs/>
          <w:color w:val="000000"/>
          <w:sz w:val="20"/>
        </w:rPr>
      </w:pPr>
    </w:p>
    <w:p w14:paraId="33D36DB1" w14:textId="6812AD54" w:rsidR="00443F52" w:rsidRPr="008A44C8" w:rsidRDefault="0032316B" w:rsidP="006C56E6">
      <w:pPr>
        <w:spacing w:after="0"/>
        <w:ind w:left="357" w:right="539"/>
        <w:jc w:val="right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4</w:t>
      </w:r>
      <w:r w:rsidR="00210BB7" w:rsidRPr="008A44C8">
        <w:rPr>
          <w:rFonts w:ascii="Times New Roman" w:hAnsi="Times New Roman"/>
          <w:bCs/>
          <w:color w:val="000000"/>
          <w:sz w:val="20"/>
        </w:rPr>
        <w:t xml:space="preserve">. </w:t>
      </w:r>
      <w:r w:rsidR="00443F52" w:rsidRPr="008A44C8">
        <w:rPr>
          <w:rFonts w:ascii="Times New Roman" w:hAnsi="Times New Roman"/>
          <w:bCs/>
          <w:color w:val="000000"/>
          <w:sz w:val="20"/>
        </w:rPr>
        <w:t>Сведения о</w:t>
      </w:r>
      <w:r w:rsidR="00CB7053" w:rsidRPr="008A44C8">
        <w:rPr>
          <w:rFonts w:ascii="Times New Roman" w:hAnsi="Times New Roman"/>
          <w:bCs/>
          <w:color w:val="000000"/>
          <w:sz w:val="20"/>
        </w:rPr>
        <w:t>б</w:t>
      </w:r>
      <w:r w:rsidR="00443F52" w:rsidRPr="008A44C8">
        <w:rPr>
          <w:rFonts w:ascii="Times New Roman" w:hAnsi="Times New Roman"/>
          <w:bCs/>
          <w:color w:val="000000"/>
          <w:sz w:val="20"/>
        </w:rPr>
        <w:t xml:space="preserve"> </w:t>
      </w:r>
      <w:r w:rsidR="00925725">
        <w:rPr>
          <w:rFonts w:ascii="Times New Roman" w:hAnsi="Times New Roman"/>
          <w:bCs/>
          <w:color w:val="000000"/>
          <w:sz w:val="20"/>
        </w:rPr>
        <w:t>исполнении</w:t>
      </w:r>
      <w:r w:rsidR="00107515" w:rsidRPr="00107515">
        <w:rPr>
          <w:rFonts w:ascii="Times New Roman" w:hAnsi="Times New Roman"/>
          <w:bCs/>
          <w:color w:val="000000"/>
          <w:sz w:val="20"/>
        </w:rPr>
        <w:t xml:space="preserve"> </w:t>
      </w:r>
      <w:r w:rsidR="00CB7053" w:rsidRPr="008A44C8">
        <w:rPr>
          <w:rFonts w:ascii="Times New Roman" w:hAnsi="Times New Roman"/>
          <w:bCs/>
          <w:color w:val="000000"/>
          <w:sz w:val="20"/>
        </w:rPr>
        <w:t xml:space="preserve">бюджетных ассигнований, предусмотренных на </w:t>
      </w:r>
      <w:r w:rsidR="00443F52" w:rsidRPr="008A44C8">
        <w:rPr>
          <w:rFonts w:ascii="Times New Roman" w:hAnsi="Times New Roman"/>
          <w:bCs/>
          <w:color w:val="000000"/>
          <w:sz w:val="20"/>
        </w:rPr>
        <w:t>финансово</w:t>
      </w:r>
      <w:r w:rsidR="00CB7053" w:rsidRPr="008A44C8">
        <w:rPr>
          <w:rFonts w:ascii="Times New Roman" w:hAnsi="Times New Roman"/>
          <w:bCs/>
          <w:color w:val="000000"/>
          <w:sz w:val="20"/>
        </w:rPr>
        <w:t>е</w:t>
      </w:r>
      <w:r w:rsidR="00443F52" w:rsidRPr="008A44C8">
        <w:rPr>
          <w:rFonts w:ascii="Times New Roman" w:hAnsi="Times New Roman"/>
          <w:bCs/>
          <w:color w:val="000000"/>
          <w:sz w:val="20"/>
        </w:rPr>
        <w:t xml:space="preserve"> обеспечени</w:t>
      </w:r>
      <w:r w:rsidR="00CB7053" w:rsidRPr="008A44C8">
        <w:rPr>
          <w:rFonts w:ascii="Times New Roman" w:hAnsi="Times New Roman"/>
          <w:bCs/>
          <w:color w:val="000000"/>
          <w:sz w:val="20"/>
        </w:rPr>
        <w:t>е</w:t>
      </w:r>
      <w:r w:rsidR="00443F52" w:rsidRPr="008A44C8">
        <w:rPr>
          <w:rFonts w:ascii="Times New Roman" w:hAnsi="Times New Roman"/>
          <w:bCs/>
          <w:color w:val="000000"/>
          <w:sz w:val="20"/>
        </w:rPr>
        <w:t xml:space="preserve"> реализации </w:t>
      </w:r>
      <w:r w:rsidR="00653CFD">
        <w:rPr>
          <w:rFonts w:ascii="Times New Roman" w:hAnsi="Times New Roman"/>
          <w:bCs/>
          <w:color w:val="000000"/>
          <w:sz w:val="20"/>
        </w:rPr>
        <w:t>муни</w:t>
      </w:r>
      <w:r w:rsidR="00EA21CB">
        <w:rPr>
          <w:rFonts w:ascii="Times New Roman" w:hAnsi="Times New Roman"/>
          <w:bCs/>
          <w:color w:val="000000"/>
          <w:sz w:val="20"/>
        </w:rPr>
        <w:t>ци</w:t>
      </w:r>
      <w:r w:rsidR="00653CFD">
        <w:rPr>
          <w:rFonts w:ascii="Times New Roman" w:hAnsi="Times New Roman"/>
          <w:bCs/>
          <w:color w:val="000000"/>
          <w:sz w:val="20"/>
        </w:rPr>
        <w:t>пальной</w:t>
      </w:r>
      <w:r w:rsidR="00443F52" w:rsidRPr="008A44C8">
        <w:rPr>
          <w:rFonts w:ascii="Times New Roman" w:hAnsi="Times New Roman"/>
          <w:bCs/>
          <w:color w:val="000000"/>
          <w:sz w:val="20"/>
        </w:rPr>
        <w:t xml:space="preserve"> программы</w:t>
      </w:r>
    </w:p>
    <w:p w14:paraId="6D5B9D43" w14:textId="24245301" w:rsidR="00443F52" w:rsidRPr="008A44C8" w:rsidRDefault="00443F52" w:rsidP="000E1C89">
      <w:pPr>
        <w:pStyle w:val="ConsPlusNormal"/>
        <w:spacing w:after="12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323"/>
        <w:gridCol w:w="1416"/>
        <w:gridCol w:w="992"/>
        <w:gridCol w:w="1096"/>
        <w:gridCol w:w="1167"/>
        <w:gridCol w:w="1063"/>
        <w:gridCol w:w="1701"/>
        <w:gridCol w:w="3119"/>
      </w:tblGrid>
      <w:tr w:rsidR="00E44684" w:rsidRPr="00E44684" w14:paraId="4B8AC85A" w14:textId="77777777" w:rsidTr="00E44684">
        <w:trPr>
          <w:trHeight w:val="406"/>
        </w:trPr>
        <w:tc>
          <w:tcPr>
            <w:tcW w:w="5323" w:type="dxa"/>
            <w:vMerge w:val="restart"/>
            <w:vAlign w:val="center"/>
          </w:tcPr>
          <w:p w14:paraId="5DB834F3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504" w:type="dxa"/>
            <w:gridSpan w:val="3"/>
            <w:vAlign w:val="center"/>
          </w:tcPr>
          <w:p w14:paraId="7ED4299D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E44684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30" w:type="dxa"/>
            <w:gridSpan w:val="2"/>
            <w:vAlign w:val="center"/>
          </w:tcPr>
          <w:p w14:paraId="2C4D55FC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E44684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01" w:type="dxa"/>
            <w:vMerge w:val="restart"/>
            <w:vAlign w:val="center"/>
          </w:tcPr>
          <w:p w14:paraId="2DE87865" w14:textId="37B54ACB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</w:p>
        </w:tc>
        <w:tc>
          <w:tcPr>
            <w:tcW w:w="3119" w:type="dxa"/>
            <w:vMerge w:val="restart"/>
            <w:vAlign w:val="center"/>
          </w:tcPr>
          <w:p w14:paraId="4A5F77FC" w14:textId="77777777" w:rsidR="00E44684" w:rsidRPr="00E44684" w:rsidRDefault="00E44684" w:rsidP="00E44684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E44684" w:rsidRPr="00E44684" w14:paraId="176F412C" w14:textId="77777777" w:rsidTr="00E44684">
        <w:trPr>
          <w:trHeight w:val="596"/>
        </w:trPr>
        <w:tc>
          <w:tcPr>
            <w:tcW w:w="5323" w:type="dxa"/>
            <w:vMerge/>
            <w:vAlign w:val="center"/>
          </w:tcPr>
          <w:p w14:paraId="2634FB50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6" w:type="dxa"/>
            <w:vAlign w:val="center"/>
          </w:tcPr>
          <w:p w14:paraId="599A0500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92" w:type="dxa"/>
            <w:vAlign w:val="center"/>
          </w:tcPr>
          <w:p w14:paraId="04BEC225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14:paraId="252AC38F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14:paraId="749D0EAD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063" w:type="dxa"/>
            <w:vAlign w:val="center"/>
          </w:tcPr>
          <w:p w14:paraId="4848F8DC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01" w:type="dxa"/>
            <w:vMerge/>
            <w:vAlign w:val="center"/>
          </w:tcPr>
          <w:p w14:paraId="327FED0F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vAlign w:val="center"/>
          </w:tcPr>
          <w:p w14:paraId="70B629D2" w14:textId="77777777" w:rsidR="00E44684" w:rsidRPr="00E44684" w:rsidRDefault="00E44684" w:rsidP="00E44684">
            <w:pPr>
              <w:spacing w:after="200"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4684" w:rsidRPr="00E44684" w14:paraId="177A5140" w14:textId="77777777" w:rsidTr="00E44684">
        <w:trPr>
          <w:trHeight w:val="216"/>
        </w:trPr>
        <w:tc>
          <w:tcPr>
            <w:tcW w:w="5323" w:type="dxa"/>
            <w:vAlign w:val="center"/>
          </w:tcPr>
          <w:p w14:paraId="2223ED68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6" w:type="dxa"/>
            <w:vAlign w:val="center"/>
          </w:tcPr>
          <w:p w14:paraId="57578001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 w14:paraId="52D67C4E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96BA34B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01641764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63" w:type="dxa"/>
            <w:vAlign w:val="center"/>
          </w:tcPr>
          <w:p w14:paraId="77E21212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01" w:type="dxa"/>
            <w:vAlign w:val="center"/>
          </w:tcPr>
          <w:p w14:paraId="36DC25F7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119" w:type="dxa"/>
            <w:vAlign w:val="center"/>
          </w:tcPr>
          <w:p w14:paraId="36A949A0" w14:textId="77777777" w:rsidR="00E44684" w:rsidRPr="00E44684" w:rsidRDefault="00E44684" w:rsidP="00E44684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E44684" w:rsidRPr="00E44684" w14:paraId="37DB0ECE" w14:textId="77777777" w:rsidTr="00E44684">
        <w:trPr>
          <w:trHeight w:val="259"/>
        </w:trPr>
        <w:tc>
          <w:tcPr>
            <w:tcW w:w="5323" w:type="dxa"/>
            <w:vAlign w:val="center"/>
          </w:tcPr>
          <w:p w14:paraId="4A8BBAB9" w14:textId="796B02FB" w:rsidR="00E44684" w:rsidRPr="00E44684" w:rsidRDefault="002C01A5" w:rsidP="002C01A5">
            <w:pPr>
              <w:pStyle w:val="afe"/>
              <w:ind w:left="-106"/>
              <w:rPr>
                <w:rFonts w:ascii="Times New Roman" w:hAnsi="Times New Roman"/>
                <w:iCs/>
                <w:sz w:val="16"/>
                <w:szCs w:val="16"/>
              </w:rPr>
            </w:pPr>
            <w:r w:rsidRPr="002C01A5">
              <w:rPr>
                <w:rFonts w:ascii="Times New Roman" w:hAnsi="Times New Roman"/>
                <w:sz w:val="16"/>
                <w:szCs w:val="16"/>
              </w:rPr>
              <w:t>муниципальн</w:t>
            </w:r>
            <w:r>
              <w:rPr>
                <w:rFonts w:ascii="Times New Roman" w:hAnsi="Times New Roman"/>
                <w:sz w:val="16"/>
                <w:szCs w:val="16"/>
              </w:rPr>
              <w:t>ая</w:t>
            </w:r>
            <w:r w:rsidRPr="002C01A5">
              <w:rPr>
                <w:rFonts w:ascii="Times New Roman" w:hAnsi="Times New Roman"/>
                <w:sz w:val="16"/>
                <w:szCs w:val="16"/>
              </w:rPr>
              <w:t xml:space="preserve"> программ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а </w:t>
            </w:r>
            <w:r w:rsidRPr="002C01A5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«Развитие экономики на территории Звениговского муниципального района»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</w:t>
            </w:r>
            <w:r w:rsidR="00E44684" w:rsidRPr="00E44684">
              <w:rPr>
                <w:rFonts w:ascii="Times New Roman" w:hAnsi="Times New Roman"/>
                <w:iCs/>
                <w:sz w:val="16"/>
                <w:szCs w:val="16"/>
              </w:rPr>
              <w:t xml:space="preserve"> (всего), в том числе:</w:t>
            </w:r>
          </w:p>
        </w:tc>
        <w:tc>
          <w:tcPr>
            <w:tcW w:w="1416" w:type="dxa"/>
            <w:vAlign w:val="center"/>
          </w:tcPr>
          <w:p w14:paraId="6D872711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4129,0</w:t>
            </w:r>
          </w:p>
        </w:tc>
        <w:tc>
          <w:tcPr>
            <w:tcW w:w="992" w:type="dxa"/>
            <w:vAlign w:val="center"/>
          </w:tcPr>
          <w:p w14:paraId="74F2AB89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4129,0</w:t>
            </w:r>
          </w:p>
        </w:tc>
        <w:tc>
          <w:tcPr>
            <w:tcW w:w="1096" w:type="dxa"/>
            <w:vAlign w:val="center"/>
          </w:tcPr>
          <w:p w14:paraId="1CABAA6C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4129,0</w:t>
            </w:r>
          </w:p>
        </w:tc>
        <w:tc>
          <w:tcPr>
            <w:tcW w:w="1167" w:type="dxa"/>
            <w:vAlign w:val="center"/>
          </w:tcPr>
          <w:p w14:paraId="00B5AA42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4129,0</w:t>
            </w:r>
          </w:p>
        </w:tc>
        <w:tc>
          <w:tcPr>
            <w:tcW w:w="1063" w:type="dxa"/>
            <w:vAlign w:val="center"/>
          </w:tcPr>
          <w:p w14:paraId="54516238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461,08</w:t>
            </w:r>
          </w:p>
        </w:tc>
        <w:tc>
          <w:tcPr>
            <w:tcW w:w="1701" w:type="dxa"/>
            <w:vAlign w:val="center"/>
          </w:tcPr>
          <w:p w14:paraId="5131D9AF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11,2</w:t>
            </w:r>
          </w:p>
        </w:tc>
        <w:tc>
          <w:tcPr>
            <w:tcW w:w="3119" w:type="dxa"/>
            <w:vAlign w:val="center"/>
          </w:tcPr>
          <w:p w14:paraId="0078DDA1" w14:textId="77777777" w:rsidR="00E44684" w:rsidRPr="00E44684" w:rsidRDefault="00E44684" w:rsidP="00E44684">
            <w:pPr>
              <w:spacing w:after="20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4684" w:rsidRPr="00E44684" w14:paraId="674384BD" w14:textId="77777777" w:rsidTr="00E44684">
        <w:trPr>
          <w:trHeight w:val="259"/>
        </w:trPr>
        <w:tc>
          <w:tcPr>
            <w:tcW w:w="5323" w:type="dxa"/>
            <w:vAlign w:val="center"/>
          </w:tcPr>
          <w:p w14:paraId="69D3B9D8" w14:textId="77777777" w:rsidR="00E44684" w:rsidRPr="00E44684" w:rsidRDefault="00E44684" w:rsidP="002C01A5">
            <w:pPr>
              <w:ind w:left="-103"/>
              <w:contextualSpacing/>
              <w:rPr>
                <w:rFonts w:ascii="Times New Roman" w:hAnsi="Times New Roman"/>
                <w:iCs/>
                <w:sz w:val="16"/>
                <w:szCs w:val="16"/>
              </w:rPr>
            </w:pPr>
            <w:r w:rsidRPr="00E44684">
              <w:rPr>
                <w:rFonts w:ascii="Times New Roman" w:hAnsi="Times New Roman"/>
                <w:iCs/>
                <w:sz w:val="16"/>
                <w:szCs w:val="16"/>
              </w:rPr>
              <w:t>муниципальный бюджет Звениговского муниципального района</w:t>
            </w:r>
          </w:p>
        </w:tc>
        <w:tc>
          <w:tcPr>
            <w:tcW w:w="1416" w:type="dxa"/>
            <w:vAlign w:val="center"/>
          </w:tcPr>
          <w:p w14:paraId="7A8D83EF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4129,0</w:t>
            </w:r>
          </w:p>
        </w:tc>
        <w:tc>
          <w:tcPr>
            <w:tcW w:w="992" w:type="dxa"/>
            <w:vAlign w:val="center"/>
          </w:tcPr>
          <w:p w14:paraId="220B5A51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4129,0</w:t>
            </w:r>
          </w:p>
        </w:tc>
        <w:tc>
          <w:tcPr>
            <w:tcW w:w="1096" w:type="dxa"/>
            <w:vAlign w:val="center"/>
          </w:tcPr>
          <w:p w14:paraId="28949DE2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4129,0</w:t>
            </w:r>
          </w:p>
        </w:tc>
        <w:tc>
          <w:tcPr>
            <w:tcW w:w="1167" w:type="dxa"/>
            <w:vAlign w:val="center"/>
          </w:tcPr>
          <w:p w14:paraId="6879B360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4129,0</w:t>
            </w:r>
          </w:p>
        </w:tc>
        <w:tc>
          <w:tcPr>
            <w:tcW w:w="1063" w:type="dxa"/>
            <w:vAlign w:val="center"/>
          </w:tcPr>
          <w:p w14:paraId="1FE366A2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461,08</w:t>
            </w:r>
          </w:p>
        </w:tc>
        <w:tc>
          <w:tcPr>
            <w:tcW w:w="1701" w:type="dxa"/>
            <w:vAlign w:val="center"/>
          </w:tcPr>
          <w:p w14:paraId="71E518E2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11,2</w:t>
            </w:r>
          </w:p>
        </w:tc>
        <w:tc>
          <w:tcPr>
            <w:tcW w:w="3119" w:type="dxa"/>
            <w:vAlign w:val="center"/>
          </w:tcPr>
          <w:p w14:paraId="7CF8939A" w14:textId="77777777" w:rsidR="00E44684" w:rsidRPr="00E44684" w:rsidRDefault="00E44684" w:rsidP="00E44684">
            <w:pPr>
              <w:spacing w:after="20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4684" w:rsidRPr="00E44684" w14:paraId="2F30F734" w14:textId="77777777" w:rsidTr="00A320A4">
        <w:trPr>
          <w:trHeight w:val="259"/>
        </w:trPr>
        <w:tc>
          <w:tcPr>
            <w:tcW w:w="5323" w:type="dxa"/>
            <w:vAlign w:val="center"/>
          </w:tcPr>
          <w:p w14:paraId="7BB5D8C4" w14:textId="51BC8255" w:rsidR="00E44684" w:rsidRPr="00E44684" w:rsidRDefault="00E44684" w:rsidP="00E44684">
            <w:pPr>
              <w:ind w:left="-103"/>
              <w:contextualSpacing/>
              <w:rPr>
                <w:rFonts w:ascii="Times New Roman" w:hAnsi="Times New Roman"/>
                <w:iCs/>
                <w:sz w:val="16"/>
                <w:szCs w:val="16"/>
              </w:rPr>
            </w:pPr>
            <w:r w:rsidRPr="00E44684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Комплекс процессных мероприятий "Анализ и прогнозирование социально-экономического развития Звениговского муниципального района Республики Марий Эл" (всего)</w:t>
            </w:r>
          </w:p>
        </w:tc>
        <w:tc>
          <w:tcPr>
            <w:tcW w:w="1416" w:type="dxa"/>
            <w:vAlign w:val="center"/>
          </w:tcPr>
          <w:p w14:paraId="0A49CB45" w14:textId="745251DB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4C07D77A" w14:textId="671D4403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3B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</w:tcPr>
          <w:p w14:paraId="63E2531D" w14:textId="0B8E0955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3B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</w:tcPr>
          <w:p w14:paraId="7C9B59AC" w14:textId="606802F8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3B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63" w:type="dxa"/>
          </w:tcPr>
          <w:p w14:paraId="6ECC0907" w14:textId="7495900A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3B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01" w:type="dxa"/>
            <w:vAlign w:val="center"/>
          </w:tcPr>
          <w:p w14:paraId="248340F7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5A5FFB1A" w14:textId="77777777" w:rsidR="00E44684" w:rsidRPr="00E44684" w:rsidRDefault="00E44684" w:rsidP="00E44684">
            <w:pPr>
              <w:spacing w:after="20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4684" w:rsidRPr="00E44684" w14:paraId="43DB9A30" w14:textId="77777777" w:rsidTr="008B0DC6">
        <w:trPr>
          <w:trHeight w:val="259"/>
        </w:trPr>
        <w:tc>
          <w:tcPr>
            <w:tcW w:w="5323" w:type="dxa"/>
            <w:vAlign w:val="center"/>
          </w:tcPr>
          <w:p w14:paraId="674DDA8D" w14:textId="6ABB40AE" w:rsidR="00E44684" w:rsidRPr="00E44684" w:rsidRDefault="00E44684" w:rsidP="00E44684">
            <w:pPr>
              <w:ind w:left="-103"/>
              <w:contextualSpacing/>
              <w:rPr>
                <w:rFonts w:ascii="Times New Roman" w:hAnsi="Times New Roman"/>
                <w:iCs/>
                <w:sz w:val="16"/>
                <w:szCs w:val="16"/>
              </w:rPr>
            </w:pPr>
            <w:r w:rsidRPr="00E4468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Комплекс процессных мероприятий "Планирование, анализ выполнения муниципальных программ Администрации Звениговского муниципального района Республики Марий Эл"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(всего)</w:t>
            </w:r>
          </w:p>
        </w:tc>
        <w:tc>
          <w:tcPr>
            <w:tcW w:w="1416" w:type="dxa"/>
          </w:tcPr>
          <w:p w14:paraId="30C63F1F" w14:textId="1BCF309E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054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40705151" w14:textId="68C71DA0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3B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</w:tcPr>
          <w:p w14:paraId="2FEC6E16" w14:textId="6308B281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3B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</w:tcPr>
          <w:p w14:paraId="1C481DC8" w14:textId="1146BFCF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3B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63" w:type="dxa"/>
          </w:tcPr>
          <w:p w14:paraId="15AB48B1" w14:textId="28C3D7EE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3B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01" w:type="dxa"/>
            <w:vAlign w:val="center"/>
          </w:tcPr>
          <w:p w14:paraId="67106944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7BA35407" w14:textId="77777777" w:rsidR="00E44684" w:rsidRPr="00E44684" w:rsidRDefault="00E44684" w:rsidP="00E44684">
            <w:pPr>
              <w:spacing w:after="20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4684" w:rsidRPr="00E44684" w14:paraId="63723073" w14:textId="77777777" w:rsidTr="008B0DC6">
        <w:trPr>
          <w:trHeight w:val="259"/>
        </w:trPr>
        <w:tc>
          <w:tcPr>
            <w:tcW w:w="5323" w:type="dxa"/>
            <w:vAlign w:val="center"/>
          </w:tcPr>
          <w:p w14:paraId="795AAD80" w14:textId="176BEC3E" w:rsidR="00E44684" w:rsidRPr="00E44684" w:rsidRDefault="00E44684" w:rsidP="00E44684">
            <w:pPr>
              <w:ind w:left="-103"/>
              <w:contextualSpacing/>
              <w:rPr>
                <w:rFonts w:ascii="Times New Roman" w:hAnsi="Times New Roman"/>
                <w:iCs/>
                <w:sz w:val="16"/>
                <w:szCs w:val="16"/>
              </w:rPr>
            </w:pPr>
            <w:r w:rsidRPr="00E4468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Комплекс процессных мероприятий "Поддержка инвестиционной деятельности в Звениговском муниципальном районе Республики Марий Эл" </w:t>
            </w:r>
            <w:r w:rsidRPr="00E44684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(всего)</w:t>
            </w:r>
          </w:p>
        </w:tc>
        <w:tc>
          <w:tcPr>
            <w:tcW w:w="1416" w:type="dxa"/>
          </w:tcPr>
          <w:p w14:paraId="26BF02E9" w14:textId="7688EB65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054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08DF5E6B" w14:textId="39C86A9A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3B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</w:tcPr>
          <w:p w14:paraId="7C35E411" w14:textId="5FB4FAA5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3B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</w:tcPr>
          <w:p w14:paraId="3A7B5F08" w14:textId="62392843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3B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63" w:type="dxa"/>
          </w:tcPr>
          <w:p w14:paraId="29F97D51" w14:textId="7C3F8885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3B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01" w:type="dxa"/>
            <w:vAlign w:val="center"/>
          </w:tcPr>
          <w:p w14:paraId="634943DF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0CBDABBD" w14:textId="77777777" w:rsidR="00E44684" w:rsidRPr="00E44684" w:rsidRDefault="00E44684" w:rsidP="00E44684">
            <w:pPr>
              <w:spacing w:after="20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4684" w:rsidRPr="00E44684" w14:paraId="31A376C6" w14:textId="77777777" w:rsidTr="008B0DC6">
        <w:trPr>
          <w:trHeight w:val="259"/>
        </w:trPr>
        <w:tc>
          <w:tcPr>
            <w:tcW w:w="5323" w:type="dxa"/>
            <w:vAlign w:val="center"/>
          </w:tcPr>
          <w:p w14:paraId="10B12FD7" w14:textId="2252BE59" w:rsidR="00E44684" w:rsidRPr="00E44684" w:rsidRDefault="00E44684" w:rsidP="00E44684">
            <w:pPr>
              <w:ind w:left="-103"/>
              <w:contextualSpacing/>
              <w:rPr>
                <w:rFonts w:ascii="Times New Roman" w:hAnsi="Times New Roman"/>
                <w:iCs/>
                <w:sz w:val="16"/>
                <w:szCs w:val="16"/>
              </w:rPr>
            </w:pPr>
            <w:r w:rsidRPr="00E44684">
              <w:rPr>
                <w:rFonts w:ascii="Times New Roman" w:hAnsi="Times New Roman"/>
                <w:color w:val="000000"/>
                <w:sz w:val="16"/>
                <w:szCs w:val="16"/>
              </w:rPr>
              <w:t>Комплекс процессных мероприятий "Содействие развитию малого и среднего предпринимательства в Звениговском муниципальном районе Республики Марий Эл"</w:t>
            </w:r>
            <w:r w:rsidRPr="00E44684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(всего)</w:t>
            </w:r>
          </w:p>
        </w:tc>
        <w:tc>
          <w:tcPr>
            <w:tcW w:w="1416" w:type="dxa"/>
          </w:tcPr>
          <w:p w14:paraId="788513C8" w14:textId="7DBB8543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054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2454E734" w14:textId="58AE69DD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3B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</w:tcPr>
          <w:p w14:paraId="68367FFE" w14:textId="3D00687A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3B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</w:tcPr>
          <w:p w14:paraId="0DD925C4" w14:textId="45CA77CB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3B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63" w:type="dxa"/>
          </w:tcPr>
          <w:p w14:paraId="5E8A98A8" w14:textId="2C6545F6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3B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01" w:type="dxa"/>
            <w:vAlign w:val="center"/>
          </w:tcPr>
          <w:p w14:paraId="060F57AD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15A337E1" w14:textId="77777777" w:rsidR="00E44684" w:rsidRPr="00E44684" w:rsidRDefault="00E44684" w:rsidP="00E44684">
            <w:pPr>
              <w:spacing w:after="20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4684" w:rsidRPr="00E44684" w14:paraId="1D0BBF62" w14:textId="77777777" w:rsidTr="008B0DC6">
        <w:trPr>
          <w:trHeight w:val="259"/>
        </w:trPr>
        <w:tc>
          <w:tcPr>
            <w:tcW w:w="5323" w:type="dxa"/>
            <w:vAlign w:val="center"/>
          </w:tcPr>
          <w:p w14:paraId="3188579C" w14:textId="422F37D4" w:rsidR="00E44684" w:rsidRPr="00E44684" w:rsidRDefault="00E44684" w:rsidP="00E44684">
            <w:pPr>
              <w:ind w:left="-103"/>
              <w:contextualSpacing/>
              <w:rPr>
                <w:rFonts w:ascii="Times New Roman" w:hAnsi="Times New Roman"/>
                <w:iCs/>
                <w:sz w:val="16"/>
                <w:szCs w:val="16"/>
              </w:rPr>
            </w:pPr>
            <w:r w:rsidRPr="00E44684">
              <w:rPr>
                <w:rFonts w:ascii="Times New Roman" w:hAnsi="Times New Roman"/>
                <w:bCs/>
                <w:sz w:val="16"/>
                <w:szCs w:val="16"/>
              </w:rPr>
              <w:t>Комплекс процессных мероприятий</w:t>
            </w:r>
            <w:bookmarkStart w:id="1" w:name="_Hlk147426784"/>
            <w:r w:rsidRPr="00E44684">
              <w:rPr>
                <w:rFonts w:ascii="Times New Roman" w:hAnsi="Times New Roman"/>
                <w:bCs/>
                <w:sz w:val="16"/>
                <w:szCs w:val="16"/>
              </w:rPr>
              <w:t xml:space="preserve"> «Мероприятия по развитию сельских территорий Звениговского муниципального района Республики Марий Эл»</w:t>
            </w:r>
            <w:bookmarkEnd w:id="1"/>
            <w:r w:rsidRPr="00E44684">
              <w:rPr>
                <w:rFonts w:ascii="Times New Roman" w:hAnsi="Times New Roman"/>
                <w:bCs/>
                <w:sz w:val="16"/>
                <w:szCs w:val="16"/>
              </w:rPr>
              <w:t xml:space="preserve"> (всего) </w:t>
            </w:r>
          </w:p>
        </w:tc>
        <w:tc>
          <w:tcPr>
            <w:tcW w:w="1416" w:type="dxa"/>
          </w:tcPr>
          <w:p w14:paraId="5695D25D" w14:textId="1DF45A0C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0549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14:paraId="4CB419B1" w14:textId="36202DE9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3B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</w:tcPr>
          <w:p w14:paraId="344A8853" w14:textId="53B4F6AC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3B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</w:tcPr>
          <w:p w14:paraId="2A5C96A5" w14:textId="03627E5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3B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63" w:type="dxa"/>
          </w:tcPr>
          <w:p w14:paraId="3D0BFE26" w14:textId="4439BAB8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3B3C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01" w:type="dxa"/>
            <w:vAlign w:val="center"/>
          </w:tcPr>
          <w:p w14:paraId="1021D937" w14:textId="77777777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7D96CB8C" w14:textId="77777777" w:rsidR="00E44684" w:rsidRPr="00E44684" w:rsidRDefault="00E44684" w:rsidP="00E44684">
            <w:pPr>
              <w:spacing w:after="20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4684" w:rsidRPr="00E44684" w14:paraId="40487088" w14:textId="77777777" w:rsidTr="00E44684">
        <w:trPr>
          <w:trHeight w:val="259"/>
        </w:trPr>
        <w:tc>
          <w:tcPr>
            <w:tcW w:w="5323" w:type="dxa"/>
            <w:vAlign w:val="center"/>
          </w:tcPr>
          <w:p w14:paraId="6EF355CC" w14:textId="1E0E9489" w:rsidR="00E44684" w:rsidRPr="00E44684" w:rsidRDefault="00E44684" w:rsidP="00E44684">
            <w:pPr>
              <w:ind w:left="-103"/>
              <w:contextualSpacing/>
              <w:rPr>
                <w:rFonts w:ascii="Times New Roman" w:hAnsi="Times New Roman"/>
                <w:iCs/>
                <w:sz w:val="16"/>
                <w:szCs w:val="16"/>
              </w:rPr>
            </w:pPr>
            <w:r w:rsidRPr="00E4468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 xml:space="preserve">Комплекс процессных мероприятий "Повышение эффективности управления и распоряжения имуществом муниципальной собственности Звениговского муниципального района Республики Марий Эл" </w:t>
            </w:r>
            <w:r w:rsidRPr="00E44684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(всего), в том числе:</w:t>
            </w:r>
          </w:p>
        </w:tc>
        <w:tc>
          <w:tcPr>
            <w:tcW w:w="1416" w:type="dxa"/>
            <w:vAlign w:val="center"/>
          </w:tcPr>
          <w:p w14:paraId="082F71D1" w14:textId="3777392B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4129,0</w:t>
            </w:r>
          </w:p>
        </w:tc>
        <w:tc>
          <w:tcPr>
            <w:tcW w:w="992" w:type="dxa"/>
            <w:vAlign w:val="center"/>
          </w:tcPr>
          <w:p w14:paraId="1F2E1866" w14:textId="73D8ED93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4129,0</w:t>
            </w:r>
          </w:p>
        </w:tc>
        <w:tc>
          <w:tcPr>
            <w:tcW w:w="1096" w:type="dxa"/>
            <w:vAlign w:val="center"/>
          </w:tcPr>
          <w:p w14:paraId="466AC0BE" w14:textId="641F2121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4129,0</w:t>
            </w:r>
          </w:p>
        </w:tc>
        <w:tc>
          <w:tcPr>
            <w:tcW w:w="1167" w:type="dxa"/>
            <w:vAlign w:val="center"/>
          </w:tcPr>
          <w:p w14:paraId="08712200" w14:textId="1946CB3A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4129,0</w:t>
            </w:r>
          </w:p>
        </w:tc>
        <w:tc>
          <w:tcPr>
            <w:tcW w:w="1063" w:type="dxa"/>
            <w:vAlign w:val="center"/>
          </w:tcPr>
          <w:p w14:paraId="77321FD5" w14:textId="4BEF3A8C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461,08</w:t>
            </w:r>
          </w:p>
        </w:tc>
        <w:tc>
          <w:tcPr>
            <w:tcW w:w="1701" w:type="dxa"/>
            <w:vAlign w:val="center"/>
          </w:tcPr>
          <w:p w14:paraId="58FC134E" w14:textId="33A5FBD4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11,2</w:t>
            </w:r>
          </w:p>
        </w:tc>
        <w:tc>
          <w:tcPr>
            <w:tcW w:w="3119" w:type="dxa"/>
            <w:vAlign w:val="center"/>
          </w:tcPr>
          <w:p w14:paraId="597D8AF3" w14:textId="77777777" w:rsidR="00E44684" w:rsidRPr="00E44684" w:rsidRDefault="00E44684" w:rsidP="00E44684">
            <w:pPr>
              <w:spacing w:after="20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4684" w:rsidRPr="00E44684" w14:paraId="7400EC5D" w14:textId="77777777" w:rsidTr="00E44684">
        <w:trPr>
          <w:trHeight w:val="259"/>
        </w:trPr>
        <w:tc>
          <w:tcPr>
            <w:tcW w:w="5323" w:type="dxa"/>
            <w:vAlign w:val="center"/>
          </w:tcPr>
          <w:p w14:paraId="7F56C4DB" w14:textId="77777777" w:rsidR="00E44684" w:rsidRPr="00E44684" w:rsidRDefault="00E44684" w:rsidP="00E44684">
            <w:pPr>
              <w:ind w:left="-103"/>
              <w:contextualSpacing/>
              <w:rPr>
                <w:rFonts w:ascii="Times New Roman" w:hAnsi="Times New Roman"/>
                <w:iCs/>
                <w:sz w:val="16"/>
                <w:szCs w:val="16"/>
              </w:rPr>
            </w:pPr>
            <w:r w:rsidRPr="00E44684">
              <w:rPr>
                <w:rFonts w:ascii="Times New Roman" w:hAnsi="Times New Roman"/>
                <w:iCs/>
                <w:sz w:val="16"/>
                <w:szCs w:val="16"/>
              </w:rPr>
              <w:t>муниципальный бюджет Звениговского муниципального района</w:t>
            </w:r>
          </w:p>
        </w:tc>
        <w:tc>
          <w:tcPr>
            <w:tcW w:w="1416" w:type="dxa"/>
            <w:vAlign w:val="center"/>
          </w:tcPr>
          <w:p w14:paraId="3ECAF7D3" w14:textId="01BACE3C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4129,0</w:t>
            </w:r>
          </w:p>
        </w:tc>
        <w:tc>
          <w:tcPr>
            <w:tcW w:w="992" w:type="dxa"/>
            <w:vAlign w:val="center"/>
          </w:tcPr>
          <w:p w14:paraId="0B9233A5" w14:textId="76867B95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4129,0</w:t>
            </w:r>
          </w:p>
        </w:tc>
        <w:tc>
          <w:tcPr>
            <w:tcW w:w="1096" w:type="dxa"/>
            <w:vAlign w:val="center"/>
          </w:tcPr>
          <w:p w14:paraId="02D3FA31" w14:textId="203FEE48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4129,0</w:t>
            </w:r>
          </w:p>
        </w:tc>
        <w:tc>
          <w:tcPr>
            <w:tcW w:w="1167" w:type="dxa"/>
            <w:vAlign w:val="center"/>
          </w:tcPr>
          <w:p w14:paraId="1931D496" w14:textId="4FA500F8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4129,0</w:t>
            </w:r>
          </w:p>
        </w:tc>
        <w:tc>
          <w:tcPr>
            <w:tcW w:w="1063" w:type="dxa"/>
            <w:vAlign w:val="center"/>
          </w:tcPr>
          <w:p w14:paraId="27B54D79" w14:textId="08230882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461,08</w:t>
            </w:r>
          </w:p>
        </w:tc>
        <w:tc>
          <w:tcPr>
            <w:tcW w:w="1701" w:type="dxa"/>
            <w:vAlign w:val="center"/>
          </w:tcPr>
          <w:p w14:paraId="7169D04E" w14:textId="430A119B" w:rsidR="00E44684" w:rsidRPr="00E44684" w:rsidRDefault="00E44684" w:rsidP="00E44684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4684">
              <w:rPr>
                <w:rFonts w:ascii="Times New Roman" w:hAnsi="Times New Roman"/>
                <w:sz w:val="16"/>
                <w:szCs w:val="16"/>
              </w:rPr>
              <w:t>11,2</w:t>
            </w:r>
          </w:p>
        </w:tc>
        <w:tc>
          <w:tcPr>
            <w:tcW w:w="3119" w:type="dxa"/>
            <w:vAlign w:val="center"/>
          </w:tcPr>
          <w:p w14:paraId="036926C4" w14:textId="77777777" w:rsidR="00E44684" w:rsidRPr="00E44684" w:rsidRDefault="00E44684" w:rsidP="00E44684">
            <w:pPr>
              <w:spacing w:after="200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0B57CA5B" w14:textId="77777777" w:rsidR="00470C51" w:rsidRDefault="00470C51" w:rsidP="005A62DC">
      <w:pPr>
        <w:ind w:left="360" w:right="536"/>
        <w:jc w:val="right"/>
        <w:rPr>
          <w:rFonts w:ascii="Times New Roman" w:hAnsi="Times New Roman"/>
          <w:bCs/>
          <w:color w:val="000000"/>
          <w:sz w:val="20"/>
          <w:szCs w:val="20"/>
        </w:rPr>
      </w:pPr>
    </w:p>
    <w:p w14:paraId="341DFD76" w14:textId="4AB44997" w:rsidR="00443F52" w:rsidRPr="008A44C8" w:rsidRDefault="0032316B" w:rsidP="005A62DC">
      <w:pPr>
        <w:ind w:left="360" w:right="536"/>
        <w:jc w:val="center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4</w:t>
      </w:r>
      <w:r w:rsidR="00EC7F90">
        <w:rPr>
          <w:rFonts w:ascii="Times New Roman" w:hAnsi="Times New Roman"/>
          <w:bCs/>
          <w:color w:val="000000"/>
          <w:sz w:val="20"/>
        </w:rPr>
        <w:t>.1</w:t>
      </w:r>
      <w:r w:rsidR="00210BB7" w:rsidRPr="008A44C8">
        <w:rPr>
          <w:rFonts w:ascii="Times New Roman" w:hAnsi="Times New Roman"/>
          <w:bCs/>
          <w:color w:val="000000"/>
          <w:sz w:val="20"/>
        </w:rPr>
        <w:t xml:space="preserve">. </w:t>
      </w:r>
      <w:r w:rsidR="00443F52" w:rsidRPr="008A44C8">
        <w:rPr>
          <w:rFonts w:ascii="Times New Roman" w:hAnsi="Times New Roman"/>
          <w:bCs/>
          <w:color w:val="000000"/>
          <w:sz w:val="20"/>
        </w:rPr>
        <w:t xml:space="preserve">Сведения об </w:t>
      </w:r>
      <w:r w:rsidR="00107515">
        <w:rPr>
          <w:rFonts w:ascii="Times New Roman" w:hAnsi="Times New Roman"/>
          <w:bCs/>
          <w:color w:val="000000"/>
          <w:sz w:val="20"/>
        </w:rPr>
        <w:t>исполнении</w:t>
      </w:r>
      <w:r w:rsidR="00443F52" w:rsidRPr="008A44C8">
        <w:rPr>
          <w:rFonts w:ascii="Times New Roman" w:hAnsi="Times New Roman"/>
          <w:bCs/>
          <w:color w:val="000000"/>
          <w:sz w:val="20"/>
        </w:rPr>
        <w:t xml:space="preserve"> бюджетных ассигнований на реализацию </w:t>
      </w:r>
      <w:r w:rsidR="00653CFD">
        <w:rPr>
          <w:rFonts w:ascii="Times New Roman" w:hAnsi="Times New Roman"/>
          <w:bCs/>
          <w:color w:val="000000"/>
          <w:sz w:val="20"/>
        </w:rPr>
        <w:t>муниципальной программы</w:t>
      </w:r>
      <w:r w:rsidR="00443F52" w:rsidRPr="008A44C8">
        <w:rPr>
          <w:rFonts w:ascii="Times New Roman" w:hAnsi="Times New Roman"/>
          <w:bCs/>
          <w:color w:val="000000"/>
          <w:sz w:val="20"/>
        </w:rPr>
        <w:t xml:space="preserve"> по источникам финанс</w:t>
      </w:r>
      <w:r w:rsidR="00801A8C" w:rsidRPr="008A44C8">
        <w:rPr>
          <w:rFonts w:ascii="Times New Roman" w:hAnsi="Times New Roman"/>
          <w:bCs/>
          <w:color w:val="000000"/>
          <w:sz w:val="20"/>
        </w:rPr>
        <w:t>ирования</w:t>
      </w:r>
      <w:r w:rsidR="00443F52" w:rsidRPr="008A44C8">
        <w:rPr>
          <w:rFonts w:ascii="Times New Roman" w:hAnsi="Times New Roman"/>
          <w:bCs/>
          <w:color w:val="000000"/>
          <w:sz w:val="20"/>
        </w:rPr>
        <w:t xml:space="preserve"> дефицита бюджета субъектов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443F52" w:rsidRPr="008A44C8" w14:paraId="2CB1644D" w14:textId="77777777" w:rsidTr="004B6878">
        <w:trPr>
          <w:trHeight w:val="305"/>
        </w:trPr>
        <w:tc>
          <w:tcPr>
            <w:tcW w:w="5466" w:type="dxa"/>
            <w:vMerge w:val="restart"/>
            <w:vAlign w:val="center"/>
          </w:tcPr>
          <w:p w14:paraId="7D916ACF" w14:textId="77E9D2DF" w:rsidR="00443F52" w:rsidRPr="008A44C8" w:rsidRDefault="00443F52" w:rsidP="008B0324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структурного элемента </w:t>
            </w:r>
          </w:p>
        </w:tc>
        <w:tc>
          <w:tcPr>
            <w:tcW w:w="5245" w:type="dxa"/>
            <w:gridSpan w:val="3"/>
            <w:vAlign w:val="center"/>
          </w:tcPr>
          <w:p w14:paraId="4EBB8A53" w14:textId="5571E940" w:rsidR="00443F52" w:rsidRPr="008A44C8" w:rsidRDefault="00443F52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Объем финансового </w:t>
            </w:r>
            <w:r w:rsidRPr="00047F8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обеспечения</w:t>
            </w:r>
            <w:r w:rsidR="001908CF" w:rsidRPr="00047F8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0BB66733" w14:textId="77777777" w:rsidR="00443F52" w:rsidRPr="008A44C8" w:rsidRDefault="00443F52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(4)/(3)*100</w:t>
            </w:r>
          </w:p>
        </w:tc>
        <w:tc>
          <w:tcPr>
            <w:tcW w:w="3606" w:type="dxa"/>
            <w:vMerge w:val="restart"/>
            <w:vAlign w:val="center"/>
          </w:tcPr>
          <w:p w14:paraId="6FA1C938" w14:textId="77777777" w:rsidR="00443F52" w:rsidRPr="008A44C8" w:rsidRDefault="00443F52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443F52" w:rsidRPr="008A44C8" w14:paraId="6ADB816D" w14:textId="77777777" w:rsidTr="001908CF">
        <w:trPr>
          <w:trHeight w:val="463"/>
        </w:trPr>
        <w:tc>
          <w:tcPr>
            <w:tcW w:w="5466" w:type="dxa"/>
            <w:vMerge/>
          </w:tcPr>
          <w:p w14:paraId="2C61BAA9" w14:textId="77777777" w:rsidR="00443F52" w:rsidRPr="008A44C8" w:rsidRDefault="00443F52" w:rsidP="003C156B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3C42B352" w14:textId="77777777" w:rsidR="00443F52" w:rsidRPr="008A44C8" w:rsidRDefault="00443F52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65E62708" w14:textId="77777777" w:rsidR="00443F52" w:rsidRPr="008A44C8" w:rsidRDefault="00443F52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49743A5E" w14:textId="77777777" w:rsidR="00443F52" w:rsidRPr="008A44C8" w:rsidRDefault="00443F52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0AF00789" w14:textId="77777777" w:rsidR="00443F52" w:rsidRPr="008A44C8" w:rsidRDefault="00443F52" w:rsidP="003C156B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355DCF03" w14:textId="77777777" w:rsidR="00443F52" w:rsidRPr="008A44C8" w:rsidRDefault="00443F52" w:rsidP="003C156B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443F52" w:rsidRPr="008A44C8" w14:paraId="5542A4A8" w14:textId="77777777" w:rsidTr="001908CF">
        <w:trPr>
          <w:trHeight w:val="271"/>
        </w:trPr>
        <w:tc>
          <w:tcPr>
            <w:tcW w:w="5466" w:type="dxa"/>
          </w:tcPr>
          <w:p w14:paraId="02011C8D" w14:textId="77777777" w:rsidR="00443F52" w:rsidRPr="008A44C8" w:rsidRDefault="00443F52" w:rsidP="003C156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7FB0FAB3" w14:textId="77777777" w:rsidR="00443F52" w:rsidRPr="008A44C8" w:rsidRDefault="00443F52" w:rsidP="003C156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438EAF0C" w14:textId="77777777" w:rsidR="00443F52" w:rsidRPr="008A44C8" w:rsidRDefault="00443F52" w:rsidP="003C156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53DE403E" w14:textId="77777777" w:rsidR="00443F52" w:rsidRPr="008A44C8" w:rsidRDefault="00443F52" w:rsidP="003C156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10535F0C" w14:textId="77777777" w:rsidR="00443F52" w:rsidRPr="008A44C8" w:rsidRDefault="00443F52" w:rsidP="003C156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6971FEA3" w14:textId="77777777" w:rsidR="00443F52" w:rsidRPr="008A44C8" w:rsidRDefault="00443F52" w:rsidP="003C156B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</w:tbl>
    <w:p w14:paraId="7DD8E1DA" w14:textId="75768DCA" w:rsidR="00E92837" w:rsidRPr="008A44C8" w:rsidRDefault="0032316B" w:rsidP="00A24859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  <w:t>5</w:t>
      </w:r>
      <w:r w:rsidR="00E92837" w:rsidRPr="008A44C8">
        <w:rPr>
          <w:rFonts w:ascii="Times New Roman" w:hAnsi="Times New Roman" w:cs="Times New Roman"/>
          <w:bCs/>
          <w:color w:val="000000"/>
          <w:sz w:val="20"/>
        </w:rPr>
        <w:t xml:space="preserve">. </w:t>
      </w:r>
      <w:r w:rsidR="00E92837">
        <w:rPr>
          <w:rFonts w:ascii="Times New Roman" w:hAnsi="Times New Roman" w:cs="Times New Roman"/>
          <w:bCs/>
          <w:color w:val="000000"/>
          <w:sz w:val="20"/>
        </w:rPr>
        <w:t>И</w:t>
      </w:r>
      <w:r w:rsidR="00E92837" w:rsidRPr="008A44C8">
        <w:rPr>
          <w:rFonts w:ascii="Times New Roman" w:hAnsi="Times New Roman" w:cs="Times New Roman"/>
          <w:bCs/>
          <w:color w:val="000000"/>
          <w:sz w:val="20"/>
        </w:rPr>
        <w:t>нформация</w:t>
      </w:r>
      <w:r w:rsidR="00E92837">
        <w:rPr>
          <w:rFonts w:ascii="Times New Roman" w:hAnsi="Times New Roman" w:cs="Times New Roman"/>
          <w:bCs/>
          <w:color w:val="000000"/>
          <w:sz w:val="20"/>
        </w:rPr>
        <w:t xml:space="preserve"> о рисках </w:t>
      </w:r>
      <w:r w:rsidR="00ED2AB1">
        <w:rPr>
          <w:rFonts w:ascii="Times New Roman" w:hAnsi="Times New Roman" w:cs="Times New Roman"/>
          <w:bCs/>
          <w:color w:val="000000"/>
          <w:sz w:val="20"/>
        </w:rPr>
        <w:t>муниципальной</w:t>
      </w:r>
      <w:r w:rsidR="00E92837">
        <w:rPr>
          <w:rFonts w:ascii="Times New Roman" w:hAnsi="Times New Roman" w:cs="Times New Roman"/>
          <w:bCs/>
          <w:color w:val="000000"/>
          <w:sz w:val="20"/>
        </w:rPr>
        <w:t xml:space="preserve"> программы</w:t>
      </w:r>
    </w:p>
    <w:p w14:paraId="045D52E6" w14:textId="7A04F23E" w:rsidR="00E92837" w:rsidRDefault="00E92837" w:rsidP="00A24859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14:paraId="66DA7696" w14:textId="77777777" w:rsidTr="00E14030">
        <w:tc>
          <w:tcPr>
            <w:tcW w:w="704" w:type="dxa"/>
          </w:tcPr>
          <w:p w14:paraId="44400CDF" w14:textId="38062F1C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683A93F6" w14:textId="61F90F5B" w:rsidR="00E14030" w:rsidRDefault="00A11781" w:rsidP="00A11781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1962" w:type="dxa"/>
          </w:tcPr>
          <w:p w14:paraId="2A4B331D" w14:textId="2E5147CF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Описание риска</w:t>
            </w:r>
          </w:p>
        </w:tc>
        <w:tc>
          <w:tcPr>
            <w:tcW w:w="1962" w:type="dxa"/>
          </w:tcPr>
          <w:p w14:paraId="21F4A4D9" w14:textId="723C9BB4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164CCFB" w14:textId="1DF79AF9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Уровень риска</w:t>
            </w:r>
          </w:p>
        </w:tc>
        <w:tc>
          <w:tcPr>
            <w:tcW w:w="1962" w:type="dxa"/>
          </w:tcPr>
          <w:p w14:paraId="5318A335" w14:textId="6B00DD79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733A02EA" w14:textId="164027D1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138EC2F9" w14:textId="30EF32B6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14:paraId="7AF47F3F" w14:textId="77777777" w:rsidTr="00E14030">
        <w:tc>
          <w:tcPr>
            <w:tcW w:w="704" w:type="dxa"/>
          </w:tcPr>
          <w:p w14:paraId="6604582B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3218" w:type="dxa"/>
          </w:tcPr>
          <w:p w14:paraId="4FB7573E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479AB566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152DD5A9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1A6A7270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00B4F574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3939108C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5D3CA78C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</w:tbl>
    <w:p w14:paraId="4CD566A1" w14:textId="31332FBD" w:rsidR="00EC7F90" w:rsidRPr="008A44C8" w:rsidRDefault="0032316B" w:rsidP="00EC7F90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  <w:t>6</w:t>
      </w:r>
      <w:r w:rsidR="00EC7F90">
        <w:rPr>
          <w:rFonts w:ascii="Times New Roman" w:hAnsi="Times New Roman" w:cs="Times New Roman"/>
          <w:bCs/>
          <w:color w:val="000000"/>
          <w:sz w:val="20"/>
        </w:rPr>
        <w:t>.</w:t>
      </w:r>
      <w:r w:rsidR="00EC7F90" w:rsidRPr="008A44C8">
        <w:rPr>
          <w:rFonts w:ascii="Times New Roman" w:hAnsi="Times New Roman" w:cs="Times New Roman"/>
          <w:bCs/>
          <w:color w:val="000000"/>
          <w:sz w:val="20"/>
        </w:rPr>
        <w:t xml:space="preserve"> Дополнительная информация</w:t>
      </w:r>
    </w:p>
    <w:tbl>
      <w:tblPr>
        <w:tblStyle w:val="aa"/>
        <w:tblW w:w="15730" w:type="dxa"/>
        <w:tblLook w:val="04A0" w:firstRow="1" w:lastRow="0" w:firstColumn="1" w:lastColumn="0" w:noHBand="0" w:noVBand="1"/>
      </w:tblPr>
      <w:tblGrid>
        <w:gridCol w:w="15730"/>
      </w:tblGrid>
      <w:tr w:rsidR="00EC7F90" w:rsidRPr="00107515" w14:paraId="0B2445D3" w14:textId="77777777" w:rsidTr="00231B05">
        <w:trPr>
          <w:trHeight w:val="775"/>
        </w:trPr>
        <w:tc>
          <w:tcPr>
            <w:tcW w:w="15730" w:type="dxa"/>
          </w:tcPr>
          <w:p w14:paraId="7145503E" w14:textId="117182D1" w:rsidR="00EC7F90" w:rsidRPr="008A44C8" w:rsidRDefault="00EC7F90" w:rsidP="009A062E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8A44C8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Дополнительная информация о ходе реализации </w:t>
            </w:r>
            <w:r w:rsidR="00ED2AB1">
              <w:rPr>
                <w:rFonts w:ascii="Times New Roman" w:hAnsi="Times New Roman" w:cs="Times New Roman"/>
                <w:bCs/>
                <w:color w:val="000000"/>
                <w:sz w:val="20"/>
              </w:rPr>
              <w:t>муниципальной</w:t>
            </w:r>
            <w:r w:rsidRPr="008A44C8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программы</w:t>
            </w:r>
          </w:p>
        </w:tc>
      </w:tr>
      <w:tr w:rsidR="00EC7F90" w:rsidRPr="008A44C8" w14:paraId="1063B36C" w14:textId="77777777" w:rsidTr="00231B05">
        <w:trPr>
          <w:trHeight w:val="565"/>
        </w:trPr>
        <w:tc>
          <w:tcPr>
            <w:tcW w:w="15730" w:type="dxa"/>
          </w:tcPr>
          <w:p w14:paraId="09976754" w14:textId="77777777" w:rsidR="00EC7F90" w:rsidRPr="008A44C8" w:rsidRDefault="00EC7F90" w:rsidP="00231B05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</w:tbl>
    <w:p w14:paraId="02A7F31F" w14:textId="3C44DB5A" w:rsidR="00EC7F90" w:rsidRDefault="00EC7F90" w:rsidP="002C01A5">
      <w:pPr>
        <w:pStyle w:val="ConsPlusNormal"/>
        <w:outlineLvl w:val="0"/>
        <w:rPr>
          <w:rFonts w:ascii="Times New Roman" w:hAnsi="Times New Roman" w:cs="Times New Roman"/>
          <w:sz w:val="20"/>
        </w:rPr>
      </w:pPr>
    </w:p>
    <w:sectPr w:rsidR="00EC7F90" w:rsidSect="00A24207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65BEF" w14:textId="77777777" w:rsidR="00DA5B81" w:rsidRDefault="00DA5B81" w:rsidP="00FE66F5">
      <w:pPr>
        <w:spacing w:after="0" w:line="240" w:lineRule="auto"/>
      </w:pPr>
      <w:r>
        <w:separator/>
      </w:r>
    </w:p>
  </w:endnote>
  <w:endnote w:type="continuationSeparator" w:id="0">
    <w:p w14:paraId="15A2E810" w14:textId="77777777" w:rsidR="00DA5B81" w:rsidRDefault="00DA5B81" w:rsidP="00FE66F5">
      <w:pPr>
        <w:spacing w:after="0" w:line="240" w:lineRule="auto"/>
      </w:pPr>
      <w:r>
        <w:continuationSeparator/>
      </w:r>
    </w:p>
  </w:endnote>
  <w:endnote w:type="continuationNotice" w:id="1">
    <w:p w14:paraId="095D0FD5" w14:textId="77777777" w:rsidR="00DA5B81" w:rsidRDefault="00DA5B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090279" w14:textId="77777777" w:rsidR="00DA5B81" w:rsidRDefault="00DA5B81" w:rsidP="00FE66F5">
      <w:pPr>
        <w:spacing w:after="0" w:line="240" w:lineRule="auto"/>
      </w:pPr>
      <w:r>
        <w:separator/>
      </w:r>
    </w:p>
  </w:footnote>
  <w:footnote w:type="continuationSeparator" w:id="0">
    <w:p w14:paraId="6AC85576" w14:textId="77777777" w:rsidR="00DA5B81" w:rsidRDefault="00DA5B81" w:rsidP="00FE66F5">
      <w:pPr>
        <w:spacing w:after="0" w:line="240" w:lineRule="auto"/>
      </w:pPr>
      <w:r>
        <w:continuationSeparator/>
      </w:r>
    </w:p>
  </w:footnote>
  <w:footnote w:type="continuationNotice" w:id="1">
    <w:p w14:paraId="2B57BE6E" w14:textId="77777777" w:rsidR="00DA5B81" w:rsidRDefault="00DA5B8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alt="Image00001.jpeg" style="width:15pt;height:1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165540">
    <w:abstractNumId w:val="13"/>
  </w:num>
  <w:num w:numId="2" w16cid:durableId="1164205701">
    <w:abstractNumId w:val="2"/>
  </w:num>
  <w:num w:numId="3" w16cid:durableId="191844004">
    <w:abstractNumId w:val="7"/>
  </w:num>
  <w:num w:numId="4" w16cid:durableId="1844122212">
    <w:abstractNumId w:val="15"/>
  </w:num>
  <w:num w:numId="5" w16cid:durableId="212742020">
    <w:abstractNumId w:val="8"/>
  </w:num>
  <w:num w:numId="6" w16cid:durableId="253131704">
    <w:abstractNumId w:val="9"/>
  </w:num>
  <w:num w:numId="7" w16cid:durableId="931931573">
    <w:abstractNumId w:val="3"/>
  </w:num>
  <w:num w:numId="8" w16cid:durableId="1470706753">
    <w:abstractNumId w:val="0"/>
  </w:num>
  <w:num w:numId="9" w16cid:durableId="1472286057">
    <w:abstractNumId w:val="11"/>
  </w:num>
  <w:num w:numId="10" w16cid:durableId="1604606403">
    <w:abstractNumId w:val="1"/>
  </w:num>
  <w:num w:numId="11" w16cid:durableId="875390824">
    <w:abstractNumId w:val="12"/>
  </w:num>
  <w:num w:numId="12" w16cid:durableId="125852058">
    <w:abstractNumId w:val="16"/>
  </w:num>
  <w:num w:numId="13" w16cid:durableId="967246617">
    <w:abstractNumId w:val="5"/>
  </w:num>
  <w:num w:numId="14" w16cid:durableId="1066873727">
    <w:abstractNumId w:val="10"/>
  </w:num>
  <w:num w:numId="15" w16cid:durableId="255140312">
    <w:abstractNumId w:val="14"/>
  </w:num>
  <w:num w:numId="16" w16cid:durableId="1961765894">
    <w:abstractNumId w:val="4"/>
  </w:num>
  <w:num w:numId="17" w16cid:durableId="6252406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1A6D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4D0A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2E74"/>
    <w:rsid w:val="001560FC"/>
    <w:rsid w:val="0015613D"/>
    <w:rsid w:val="00156807"/>
    <w:rsid w:val="001569AD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4154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4E36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578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3DB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918"/>
    <w:rsid w:val="002B7AE1"/>
    <w:rsid w:val="002C01A5"/>
    <w:rsid w:val="002C0C8B"/>
    <w:rsid w:val="002C32F3"/>
    <w:rsid w:val="002C3756"/>
    <w:rsid w:val="002C3D71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0F85"/>
    <w:rsid w:val="00331DB8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EE4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3147"/>
    <w:rsid w:val="003A4447"/>
    <w:rsid w:val="003A6377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42D8"/>
    <w:rsid w:val="003D58CF"/>
    <w:rsid w:val="003D5B75"/>
    <w:rsid w:val="003D618A"/>
    <w:rsid w:val="003D751E"/>
    <w:rsid w:val="003E33F6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260C2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6697"/>
    <w:rsid w:val="004470A6"/>
    <w:rsid w:val="00454B94"/>
    <w:rsid w:val="00454BC6"/>
    <w:rsid w:val="004561AE"/>
    <w:rsid w:val="004568D4"/>
    <w:rsid w:val="00456FCA"/>
    <w:rsid w:val="00463013"/>
    <w:rsid w:val="0046386A"/>
    <w:rsid w:val="00463A72"/>
    <w:rsid w:val="00463EC8"/>
    <w:rsid w:val="00464EFA"/>
    <w:rsid w:val="0046505B"/>
    <w:rsid w:val="00465A02"/>
    <w:rsid w:val="00467E10"/>
    <w:rsid w:val="00470C0C"/>
    <w:rsid w:val="00470C51"/>
    <w:rsid w:val="00473D8F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2CF2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17C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38E7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1FAF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3CFD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0922"/>
    <w:rsid w:val="00672985"/>
    <w:rsid w:val="00673191"/>
    <w:rsid w:val="00674F10"/>
    <w:rsid w:val="006754AB"/>
    <w:rsid w:val="00675AD2"/>
    <w:rsid w:val="006765AB"/>
    <w:rsid w:val="006818ED"/>
    <w:rsid w:val="00685E64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57A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2677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21FA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3FA1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039"/>
    <w:rsid w:val="008201A4"/>
    <w:rsid w:val="00821373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256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D98"/>
    <w:rsid w:val="00975222"/>
    <w:rsid w:val="00976A92"/>
    <w:rsid w:val="00981B23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310"/>
    <w:rsid w:val="00A218C4"/>
    <w:rsid w:val="00A22272"/>
    <w:rsid w:val="00A2287D"/>
    <w:rsid w:val="00A22BD2"/>
    <w:rsid w:val="00A22D2A"/>
    <w:rsid w:val="00A239CA"/>
    <w:rsid w:val="00A24207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2E31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4CC9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441E"/>
    <w:rsid w:val="00AF57D2"/>
    <w:rsid w:val="00AF7153"/>
    <w:rsid w:val="00B00348"/>
    <w:rsid w:val="00B010DD"/>
    <w:rsid w:val="00B021E2"/>
    <w:rsid w:val="00B0246E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27FC1"/>
    <w:rsid w:val="00B331D8"/>
    <w:rsid w:val="00B341A9"/>
    <w:rsid w:val="00B3438E"/>
    <w:rsid w:val="00B34393"/>
    <w:rsid w:val="00B35F50"/>
    <w:rsid w:val="00B36688"/>
    <w:rsid w:val="00B46468"/>
    <w:rsid w:val="00B47FA5"/>
    <w:rsid w:val="00B5366B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9D6"/>
    <w:rsid w:val="00B84B4F"/>
    <w:rsid w:val="00B86529"/>
    <w:rsid w:val="00B93D15"/>
    <w:rsid w:val="00B94824"/>
    <w:rsid w:val="00B94855"/>
    <w:rsid w:val="00B96269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B7E3E"/>
    <w:rsid w:val="00BC005F"/>
    <w:rsid w:val="00BC01D9"/>
    <w:rsid w:val="00BC0398"/>
    <w:rsid w:val="00BC141D"/>
    <w:rsid w:val="00BC1A43"/>
    <w:rsid w:val="00BC1B65"/>
    <w:rsid w:val="00BC20B0"/>
    <w:rsid w:val="00BC274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E572A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66B5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47A5"/>
    <w:rsid w:val="00D64BC9"/>
    <w:rsid w:val="00D71207"/>
    <w:rsid w:val="00D73B19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A19D5"/>
    <w:rsid w:val="00DA1EA9"/>
    <w:rsid w:val="00DA3E49"/>
    <w:rsid w:val="00DA469F"/>
    <w:rsid w:val="00DA517F"/>
    <w:rsid w:val="00DA5B81"/>
    <w:rsid w:val="00DA6272"/>
    <w:rsid w:val="00DA653A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20DA"/>
    <w:rsid w:val="00E429FA"/>
    <w:rsid w:val="00E4348F"/>
    <w:rsid w:val="00E44684"/>
    <w:rsid w:val="00E448B4"/>
    <w:rsid w:val="00E475D8"/>
    <w:rsid w:val="00E50521"/>
    <w:rsid w:val="00E5071D"/>
    <w:rsid w:val="00E5093F"/>
    <w:rsid w:val="00E50DB1"/>
    <w:rsid w:val="00E52179"/>
    <w:rsid w:val="00E53F63"/>
    <w:rsid w:val="00E55B8B"/>
    <w:rsid w:val="00E56159"/>
    <w:rsid w:val="00E57A65"/>
    <w:rsid w:val="00E60234"/>
    <w:rsid w:val="00E633AD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6EF5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1C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2AB1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7A0"/>
    <w:rsid w:val="00EF775D"/>
    <w:rsid w:val="00F013E4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072E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styleId="afe">
    <w:name w:val="No Spacing"/>
    <w:uiPriority w:val="1"/>
    <w:qFormat/>
    <w:rsid w:val="006709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5</Pages>
  <Words>1356</Words>
  <Characters>7735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29</cp:revision>
  <cp:lastPrinted>2024-05-20T12:26:00Z</cp:lastPrinted>
  <dcterms:created xsi:type="dcterms:W3CDTF">2024-04-25T11:19:00Z</dcterms:created>
  <dcterms:modified xsi:type="dcterms:W3CDTF">2024-05-27T09:12:00Z</dcterms:modified>
</cp:coreProperties>
</file>